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FAF2" w14:textId="77777777" w:rsidR="005020EA" w:rsidRPr="005A2148" w:rsidRDefault="008C0950" w:rsidP="008C0950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214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</w:p>
    <w:p w14:paraId="535708DA" w14:textId="77777777" w:rsidR="008C0950" w:rsidRDefault="008C0950" w:rsidP="008C09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FB859C" w14:textId="77777777" w:rsidR="005B6B2E" w:rsidRDefault="005B6B2E" w:rsidP="008C09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19985" w14:textId="77777777" w:rsidR="008C0950" w:rsidRP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7AB7A14" w14:textId="77777777" w:rsid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лас</w:t>
      </w:r>
      <w:r w:rsidRPr="008C09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ите работи за </w:t>
      </w:r>
      <w:r w:rsidR="00216428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ия учебен срок</w:t>
      </w:r>
    </w:p>
    <w:p w14:paraId="48772748" w14:textId="77777777" w:rsid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</w:t>
      </w:r>
      <w:r w:rsidR="00EF7AA9">
        <w:rPr>
          <w:rFonts w:ascii="Times New Roman" w:hAnsi="Times New Roman" w:cs="Times New Roman"/>
          <w:sz w:val="28"/>
          <w:szCs w:val="28"/>
        </w:rPr>
        <w:t>4/2025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1E2AE314" w14:textId="77777777" w:rsidR="008C0950" w:rsidRDefault="008C0950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63BA6" w14:textId="77777777" w:rsidR="005B6B2E" w:rsidRDefault="005B6B2E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B30C8" w14:textId="77777777" w:rsidR="005B6B2E" w:rsidRDefault="005B6B2E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2126"/>
        <w:gridCol w:w="1559"/>
        <w:gridCol w:w="1560"/>
        <w:gridCol w:w="1701"/>
      </w:tblGrid>
      <w:tr w:rsidR="009B0BED" w:rsidRPr="009B0BED" w14:paraId="0CBCA17A" w14:textId="77777777" w:rsidTr="00866E54">
        <w:trPr>
          <w:trHeight w:val="1065"/>
          <w:jc w:val="center"/>
        </w:trPr>
        <w:tc>
          <w:tcPr>
            <w:tcW w:w="754" w:type="dxa"/>
            <w:hideMark/>
          </w:tcPr>
          <w:p w14:paraId="62CB74FF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1793" w:type="dxa"/>
            <w:hideMark/>
          </w:tcPr>
          <w:p w14:paraId="32543CB8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hideMark/>
          </w:tcPr>
          <w:p w14:paraId="64AA2FC4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  <w:hideMark/>
          </w:tcPr>
          <w:p w14:paraId="6FF752A2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 език</w:t>
            </w:r>
          </w:p>
        </w:tc>
        <w:tc>
          <w:tcPr>
            <w:tcW w:w="1560" w:type="dxa"/>
            <w:hideMark/>
          </w:tcPr>
          <w:p w14:paraId="7E2A0849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Руски език</w:t>
            </w:r>
          </w:p>
        </w:tc>
        <w:tc>
          <w:tcPr>
            <w:tcW w:w="1701" w:type="dxa"/>
            <w:hideMark/>
          </w:tcPr>
          <w:p w14:paraId="2D8CC70A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Немски език</w:t>
            </w:r>
          </w:p>
        </w:tc>
      </w:tr>
      <w:tr w:rsidR="00F07769" w:rsidRPr="009B0BED" w14:paraId="7F37FD67" w14:textId="77777777" w:rsidTr="00866E54">
        <w:trPr>
          <w:trHeight w:val="330"/>
          <w:jc w:val="center"/>
        </w:trPr>
        <w:tc>
          <w:tcPr>
            <w:tcW w:w="754" w:type="dxa"/>
            <w:noWrap/>
            <w:hideMark/>
          </w:tcPr>
          <w:p w14:paraId="3B8B8CC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793" w:type="dxa"/>
            <w:hideMark/>
          </w:tcPr>
          <w:p w14:paraId="73A5794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E2971D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0E4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7019DBA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640CA0C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38061E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09EF3B65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201649C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793" w:type="dxa"/>
            <w:hideMark/>
          </w:tcPr>
          <w:p w14:paraId="2A7D88D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CF69318" w14:textId="77777777" w:rsidR="00F07769" w:rsidRPr="00F07769" w:rsidRDefault="000E4A9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59" w:type="dxa"/>
            <w:hideMark/>
          </w:tcPr>
          <w:p w14:paraId="0A75B90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60" w:type="dxa"/>
            <w:hideMark/>
          </w:tcPr>
          <w:p w14:paraId="61488CB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74C6C9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755775D3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9C6574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793" w:type="dxa"/>
            <w:hideMark/>
          </w:tcPr>
          <w:p w14:paraId="090FF5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4436B42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1AAFE83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17F2AB1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39AD12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7110BF82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7500E9F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93" w:type="dxa"/>
            <w:hideMark/>
          </w:tcPr>
          <w:p w14:paraId="154DC40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366FBD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0D84E2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053A3ED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268901A4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76B38A6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A8FD15B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93" w:type="dxa"/>
            <w:hideMark/>
          </w:tcPr>
          <w:p w14:paraId="6A5F5A4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7188920" w14:textId="77777777" w:rsidR="00F07769" w:rsidRPr="00F07769" w:rsidRDefault="007063D3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59" w:type="dxa"/>
            <w:hideMark/>
          </w:tcPr>
          <w:p w14:paraId="3351773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60" w:type="dxa"/>
            <w:hideMark/>
          </w:tcPr>
          <w:p w14:paraId="5756D2E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8E650B9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493E4898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60D11F94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93" w:type="dxa"/>
            <w:hideMark/>
          </w:tcPr>
          <w:p w14:paraId="51B5575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34E497F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40A7E0FC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036F0B1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60998F8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6CF10007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573DBA3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793" w:type="dxa"/>
            <w:hideMark/>
          </w:tcPr>
          <w:p w14:paraId="78BDF60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A9511B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33D452F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7380D41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055F6F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6B81625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49B0E9E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793" w:type="dxa"/>
            <w:hideMark/>
          </w:tcPr>
          <w:p w14:paraId="7B8CA9D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5E5BE92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070D6859" w14:textId="77777777" w:rsidR="00F07769" w:rsidRPr="00F07769" w:rsidRDefault="005F6FEB" w:rsidP="005F6FEB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2868E19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AA44895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72947A0A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5DA6276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793" w:type="dxa"/>
            <w:hideMark/>
          </w:tcPr>
          <w:p w14:paraId="4A4364A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16783AC6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1D737FF2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73001B5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66269E5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326E9650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451AD20F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1793" w:type="dxa"/>
            <w:hideMark/>
          </w:tcPr>
          <w:p w14:paraId="30F9702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C51494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0576492C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25E1DF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6534B77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014FE245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5789453E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793" w:type="dxa"/>
            <w:hideMark/>
          </w:tcPr>
          <w:p w14:paraId="48322E9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48334E1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7347E1B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27ABBC2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025E939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37F988C7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0A81435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93" w:type="dxa"/>
            <w:hideMark/>
          </w:tcPr>
          <w:p w14:paraId="7B1C2D5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0304EFA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6F6B7DD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09C676B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1DC55FD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2CDC866A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B010871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793" w:type="dxa"/>
            <w:hideMark/>
          </w:tcPr>
          <w:p w14:paraId="71ADC23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31FFEEC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4278107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31BE28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2FCED56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17298356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31D4F60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793" w:type="dxa"/>
            <w:hideMark/>
          </w:tcPr>
          <w:p w14:paraId="367AD89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1D2D91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30E00E58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E931386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0B60AF16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51A03F1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EA03164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12а</w:t>
            </w:r>
          </w:p>
        </w:tc>
        <w:tc>
          <w:tcPr>
            <w:tcW w:w="1793" w:type="dxa"/>
            <w:hideMark/>
          </w:tcPr>
          <w:p w14:paraId="5293972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031B8EF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53493A2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3B47E3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4FDC4DC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  <w:tr w:rsidR="00F07769" w:rsidRPr="009B0BED" w14:paraId="48AD35EE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0BA0CB2B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12б</w:t>
            </w:r>
          </w:p>
        </w:tc>
        <w:tc>
          <w:tcPr>
            <w:tcW w:w="1793" w:type="dxa"/>
            <w:hideMark/>
          </w:tcPr>
          <w:p w14:paraId="329EEF7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1656511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0871F8E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765D6E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38F2763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  <w:tr w:rsidR="00F07769" w:rsidRPr="009B0BED" w14:paraId="22431D70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7FAB62A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12в</w:t>
            </w:r>
          </w:p>
        </w:tc>
        <w:tc>
          <w:tcPr>
            <w:tcW w:w="1793" w:type="dxa"/>
            <w:hideMark/>
          </w:tcPr>
          <w:p w14:paraId="282B46C5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1F46C16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7876F52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06A76D0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600E5E4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</w:tbl>
    <w:p w14:paraId="03CD1726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6DFDCEE4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3CF6E29C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66605628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18D6346B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6CA5B852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C9D1E9F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2AC84EB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4F73E5F7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C4A1038" w14:textId="77777777" w:rsidR="00530FC0" w:rsidRDefault="00530FC0" w:rsidP="00530FC0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2</w:t>
      </w:r>
    </w:p>
    <w:p w14:paraId="305D05DE" w14:textId="77777777" w:rsidR="00033BA5" w:rsidRDefault="00033BA5" w:rsidP="00530FC0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BB6E119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1E678EA" w14:textId="77777777" w:rsidR="009B0BED" w:rsidRDefault="009048AA" w:rsidP="009B0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1B97428" w14:textId="77777777" w:rsidR="00033BA5" w:rsidRDefault="009B0BED" w:rsidP="009B0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2024/2025 година</w:t>
      </w:r>
    </w:p>
    <w:p w14:paraId="72AA29D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46BD6" w14:textId="77777777" w:rsidR="000104FA" w:rsidRPr="009D41E5" w:rsidRDefault="0075188C" w:rsidP="0001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8а клас, специалност Икономическа информатика с класен р-л Десислава Игнатова</w:t>
      </w:r>
    </w:p>
    <w:p w14:paraId="7B79A9E9" w14:textId="77777777" w:rsidR="0075188C" w:rsidRDefault="0075188C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68" w:type="dxa"/>
        <w:jc w:val="center"/>
        <w:tblLook w:val="04A0" w:firstRow="1" w:lastRow="0" w:firstColumn="1" w:lastColumn="0" w:noHBand="0" w:noVBand="1"/>
      </w:tblPr>
      <w:tblGrid>
        <w:gridCol w:w="2660"/>
        <w:gridCol w:w="1476"/>
        <w:gridCol w:w="1476"/>
        <w:gridCol w:w="1476"/>
        <w:gridCol w:w="1476"/>
        <w:gridCol w:w="1476"/>
      </w:tblGrid>
      <w:tr w:rsidR="00BF0892" w:rsidRPr="0075188C" w14:paraId="21D0B83F" w14:textId="77777777" w:rsidTr="00507201">
        <w:trPr>
          <w:trHeight w:val="521"/>
          <w:jc w:val="center"/>
        </w:trPr>
        <w:tc>
          <w:tcPr>
            <w:tcW w:w="2660" w:type="dxa"/>
            <w:vAlign w:val="center"/>
            <w:hideMark/>
          </w:tcPr>
          <w:p w14:paraId="05784031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04" w:type="dxa"/>
            <w:hideMark/>
          </w:tcPr>
          <w:p w14:paraId="714344A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3CAEBFD9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02AC6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C9C59E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311FF8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8A46A5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91B35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E9957E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CD660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75188C" w14:paraId="21794371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5F391337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304" w:type="dxa"/>
            <w:noWrap/>
            <w:vAlign w:val="center"/>
            <w:hideMark/>
          </w:tcPr>
          <w:p w14:paraId="2BA3060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82A838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02055F4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324592B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47D999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595560DE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441D11E1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304" w:type="dxa"/>
            <w:noWrap/>
            <w:vAlign w:val="center"/>
            <w:hideMark/>
          </w:tcPr>
          <w:p w14:paraId="2A43B7B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2EA915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BD6652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AF2C1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E0322A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2BDD2927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3B721CC2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noWrap/>
            <w:vAlign w:val="center"/>
            <w:hideMark/>
          </w:tcPr>
          <w:p w14:paraId="23C61E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noWrap/>
            <w:vAlign w:val="center"/>
            <w:hideMark/>
          </w:tcPr>
          <w:p w14:paraId="0299C1D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FAE6DF5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1BD3ED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42007E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0CDC38A1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5E808207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304" w:type="dxa"/>
            <w:noWrap/>
            <w:vAlign w:val="center"/>
            <w:hideMark/>
          </w:tcPr>
          <w:p w14:paraId="03091D9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FC1C61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D805D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565ED0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242845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6EB18369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7753A59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304" w:type="dxa"/>
            <w:noWrap/>
            <w:vAlign w:val="center"/>
            <w:hideMark/>
          </w:tcPr>
          <w:p w14:paraId="674C5B9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761D7F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FA6F618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33BEF21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D519AE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3BC79D7B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2B0B432A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304" w:type="dxa"/>
            <w:noWrap/>
            <w:vAlign w:val="center"/>
            <w:hideMark/>
          </w:tcPr>
          <w:p w14:paraId="6A1C6B0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F423A3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AC1226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2E52C1D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7E3DDF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335D4238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3F15378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304" w:type="dxa"/>
            <w:noWrap/>
            <w:vAlign w:val="center"/>
            <w:hideMark/>
          </w:tcPr>
          <w:p w14:paraId="0C1C0FF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B9E3E3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0C6A87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03AA6B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519A1B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18698680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1BC2314B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304" w:type="dxa"/>
            <w:noWrap/>
            <w:vAlign w:val="center"/>
            <w:hideMark/>
          </w:tcPr>
          <w:p w14:paraId="03E9C0A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9904E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02D39D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211B02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B9E713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5188C" w14:paraId="1A9FB61E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23598F3B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304" w:type="dxa"/>
            <w:noWrap/>
            <w:vAlign w:val="center"/>
            <w:hideMark/>
          </w:tcPr>
          <w:p w14:paraId="3DD87CC9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538074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17B3975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F58061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EEF3A6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03ED1CAC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C1A61AE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304" w:type="dxa"/>
            <w:noWrap/>
            <w:vAlign w:val="center"/>
            <w:hideMark/>
          </w:tcPr>
          <w:p w14:paraId="1B2246A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CFE151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A7B0C3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D8F4D3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D918D78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5188C" w14:paraId="030DB50F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3A71B180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304" w:type="dxa"/>
            <w:noWrap/>
            <w:vAlign w:val="center"/>
            <w:hideMark/>
          </w:tcPr>
          <w:p w14:paraId="36B34C2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7C2C3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1B7E8A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764555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F2B815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FE7BABE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3F101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18603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EE1FB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01933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38A26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7BEBA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CC722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0037F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2F60E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6458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6796C" w14:textId="77777777" w:rsidR="00C40858" w:rsidRDefault="00C40858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D3093" w14:textId="77777777" w:rsidR="00C40858" w:rsidRDefault="00C40858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D597C" w14:textId="77777777" w:rsidR="00564500" w:rsidRDefault="00564500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EBAF8" w14:textId="77777777" w:rsidR="007A423F" w:rsidRDefault="007A423F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79C86" w14:textId="77777777" w:rsidR="000104FA" w:rsidRPr="000104FA" w:rsidRDefault="000104FA" w:rsidP="000104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</w:p>
    <w:p w14:paraId="609CB81D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501F0D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57C432DA" w14:textId="77777777" w:rsid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1CDFBC39" w14:textId="77777777" w:rsidR="000104FA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2024/2025 година</w:t>
      </w:r>
    </w:p>
    <w:p w14:paraId="4E44A72E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E6CB3" w14:textId="77777777" w:rsidR="000104FA" w:rsidRPr="009D41E5" w:rsidRDefault="00C40858" w:rsidP="0001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8б клас, специалност Оперативно счетоводство с класен р-л Вероника Иванова</w:t>
      </w:r>
    </w:p>
    <w:p w14:paraId="1C2CD277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20" w:type="dxa"/>
        <w:jc w:val="center"/>
        <w:tblLook w:val="04A0" w:firstRow="1" w:lastRow="0" w:firstColumn="1" w:lastColumn="0" w:noHBand="0" w:noVBand="1"/>
      </w:tblPr>
      <w:tblGrid>
        <w:gridCol w:w="2689"/>
        <w:gridCol w:w="1476"/>
        <w:gridCol w:w="1643"/>
        <w:gridCol w:w="1476"/>
        <w:gridCol w:w="1476"/>
        <w:gridCol w:w="1476"/>
      </w:tblGrid>
      <w:tr w:rsidR="00BF0892" w:rsidRPr="00C40858" w14:paraId="2729A77B" w14:textId="77777777" w:rsidTr="00564500">
        <w:trPr>
          <w:trHeight w:val="601"/>
          <w:jc w:val="center"/>
        </w:trPr>
        <w:tc>
          <w:tcPr>
            <w:tcW w:w="2689" w:type="dxa"/>
            <w:vAlign w:val="center"/>
            <w:hideMark/>
          </w:tcPr>
          <w:p w14:paraId="7E92E4FC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60" w:type="dxa"/>
            <w:hideMark/>
          </w:tcPr>
          <w:p w14:paraId="64679BD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643" w:type="dxa"/>
            <w:hideMark/>
          </w:tcPr>
          <w:p w14:paraId="75D38B75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99F25A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FF3416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2217E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0FB5421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D748B7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20D35F9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DC72B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C40858" w14:paraId="1F8B3D35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40ADAB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360" w:type="dxa"/>
            <w:noWrap/>
            <w:vAlign w:val="center"/>
            <w:hideMark/>
          </w:tcPr>
          <w:p w14:paraId="2F75B82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226C54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46AFA1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70991F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5314E0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04AACD9A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BB7EBD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360" w:type="dxa"/>
            <w:noWrap/>
            <w:vAlign w:val="center"/>
            <w:hideMark/>
          </w:tcPr>
          <w:p w14:paraId="19DFDC9E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643" w:type="dxa"/>
            <w:noWrap/>
            <w:vAlign w:val="center"/>
            <w:hideMark/>
          </w:tcPr>
          <w:p w14:paraId="3C1F6B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C7549C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A9BB3B3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249CF8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363D6E71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79E4DD6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60" w:type="dxa"/>
            <w:noWrap/>
            <w:vAlign w:val="center"/>
            <w:hideMark/>
          </w:tcPr>
          <w:p w14:paraId="7F1CC9C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643" w:type="dxa"/>
            <w:noWrap/>
            <w:vAlign w:val="center"/>
            <w:hideMark/>
          </w:tcPr>
          <w:p w14:paraId="0E74E81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5F8F20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A68F1EC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15B13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745483C5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DC2B380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360" w:type="dxa"/>
            <w:noWrap/>
            <w:vAlign w:val="center"/>
            <w:hideMark/>
          </w:tcPr>
          <w:p w14:paraId="616D162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30F7E2A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0BF36F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2ACD6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BAF04B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719B89E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9500B9C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360" w:type="dxa"/>
            <w:noWrap/>
            <w:vAlign w:val="center"/>
            <w:hideMark/>
          </w:tcPr>
          <w:p w14:paraId="3EDA410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5FC9B5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6DFC8C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6227076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E55188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26611136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707257B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360" w:type="dxa"/>
            <w:noWrap/>
            <w:vAlign w:val="center"/>
            <w:hideMark/>
          </w:tcPr>
          <w:p w14:paraId="6835DE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5A71B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6D85AF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525B94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341979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6D0796A8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4DE1589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360" w:type="dxa"/>
            <w:noWrap/>
            <w:vAlign w:val="center"/>
            <w:hideMark/>
          </w:tcPr>
          <w:p w14:paraId="06ED2F9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4469ED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447D3A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28E8C33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1A549A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4284BFB0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572BA922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360" w:type="dxa"/>
            <w:noWrap/>
            <w:vAlign w:val="center"/>
            <w:hideMark/>
          </w:tcPr>
          <w:p w14:paraId="4104722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629C95E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2C3017F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C15008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CC3118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C40858" w14:paraId="6A7D287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9BA93A2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360" w:type="dxa"/>
            <w:noWrap/>
            <w:vAlign w:val="center"/>
            <w:hideMark/>
          </w:tcPr>
          <w:p w14:paraId="05BE9F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D031975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AF48A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27BBB4C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FCD1A7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28C4A179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5E871468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360" w:type="dxa"/>
            <w:noWrap/>
            <w:vAlign w:val="center"/>
            <w:hideMark/>
          </w:tcPr>
          <w:p w14:paraId="7F26C12E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0CCDF507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43DD5F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3478A4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A909C2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C40858" w14:paraId="16508E9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A73761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360" w:type="dxa"/>
            <w:noWrap/>
            <w:vAlign w:val="center"/>
            <w:hideMark/>
          </w:tcPr>
          <w:p w14:paraId="5A868070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4FA1CF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A36B04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F15B7F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F3F313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B7BB8E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8C00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AF2B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0F64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53D6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1DEC0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B6462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6EE87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96C3D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A26AC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A508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09B3B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0079D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1026E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6FB1F" w14:textId="77777777" w:rsidR="00F236B9" w:rsidRDefault="00F236B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CA0D7" w14:textId="77777777" w:rsidR="00A71837" w:rsidRDefault="00A71837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32403" w14:textId="77777777" w:rsidR="00ED1579" w:rsidRPr="000104FA" w:rsidRDefault="00ED1579" w:rsidP="00ED15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</w:p>
    <w:p w14:paraId="5F993AA4" w14:textId="77777777" w:rsidR="00ED1579" w:rsidRPr="000104FA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6B7E39" w14:textId="77777777" w:rsidR="00ED1579" w:rsidRPr="000104FA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AD5FF9C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EBBF8A2" w14:textId="77777777" w:rsidR="00ED157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C3E4D86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0CC18" w14:textId="77777777" w:rsidR="00ED1579" w:rsidRPr="009D41E5" w:rsidRDefault="003B1199" w:rsidP="00ED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lang w:eastAsia="bg-BG"/>
        </w:rPr>
        <w:t>8в клас, специалност Търговия-дуална система на обучение с класен р-л Милена Аврамова</w:t>
      </w:r>
    </w:p>
    <w:p w14:paraId="64129A52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0" w:type="dxa"/>
        <w:jc w:val="center"/>
        <w:tblLook w:val="04A0" w:firstRow="1" w:lastRow="0" w:firstColumn="1" w:lastColumn="0" w:noHBand="0" w:noVBand="1"/>
      </w:tblPr>
      <w:tblGrid>
        <w:gridCol w:w="2565"/>
        <w:gridCol w:w="1576"/>
        <w:gridCol w:w="1476"/>
        <w:gridCol w:w="1497"/>
        <w:gridCol w:w="1600"/>
        <w:gridCol w:w="1476"/>
      </w:tblGrid>
      <w:tr w:rsidR="0054280A" w:rsidRPr="003B1199" w14:paraId="3CDD061E" w14:textId="77777777" w:rsidTr="003D3974">
        <w:trPr>
          <w:trHeight w:val="601"/>
          <w:jc w:val="center"/>
        </w:trPr>
        <w:tc>
          <w:tcPr>
            <w:tcW w:w="2565" w:type="dxa"/>
            <w:vAlign w:val="center"/>
            <w:hideMark/>
          </w:tcPr>
          <w:p w14:paraId="38B72151" w14:textId="77777777" w:rsidR="0054280A" w:rsidRPr="00A71837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76" w:type="dxa"/>
            <w:hideMark/>
          </w:tcPr>
          <w:p w14:paraId="6485FEFC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0393EC3B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DA4F60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14:paraId="3E23FBB4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7BFC77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0" w:type="dxa"/>
            <w:hideMark/>
          </w:tcPr>
          <w:p w14:paraId="00910D11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F029E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0043F23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F721EA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54280A" w:rsidRPr="003B1199" w14:paraId="27AB96CC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6408D56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76" w:type="dxa"/>
            <w:noWrap/>
            <w:vAlign w:val="center"/>
            <w:hideMark/>
          </w:tcPr>
          <w:p w14:paraId="757AC6F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022F46A7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B61735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66A54257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CEEFEA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6994A1B6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7CC4D304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25E04886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84B112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2DCC74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4AD6A42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765059A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3BC1C4BB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60CA8E0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2EB7401D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7236EDA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6084A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52CCC96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556BDF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6C06AD42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13A50F48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576" w:type="dxa"/>
            <w:noWrap/>
            <w:vAlign w:val="center"/>
            <w:hideMark/>
          </w:tcPr>
          <w:p w14:paraId="3E47EC5D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8436FE5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E28824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31BA334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0650FD0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46487E14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5731A906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576" w:type="dxa"/>
            <w:noWrap/>
            <w:vAlign w:val="center"/>
            <w:hideMark/>
          </w:tcPr>
          <w:p w14:paraId="272E225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FE78725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0386AB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6F639565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A67417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7F55A2D5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6619900B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7DB7DA79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145440E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50766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ED9F793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AFB8CCE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734FAFF8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1354CA14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576" w:type="dxa"/>
            <w:noWrap/>
            <w:vAlign w:val="center"/>
            <w:hideMark/>
          </w:tcPr>
          <w:p w14:paraId="36D92F1E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4F1612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29B59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A275AB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2CED1B4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2469D5EA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531EA52B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576" w:type="dxa"/>
            <w:noWrap/>
            <w:vAlign w:val="center"/>
            <w:hideMark/>
          </w:tcPr>
          <w:p w14:paraId="59B347F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DDDF89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97D6A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713D921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F7DB3DC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54280A" w:rsidRPr="003B1199" w14:paraId="78AF7752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B40476E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576" w:type="dxa"/>
            <w:noWrap/>
            <w:vAlign w:val="center"/>
            <w:hideMark/>
          </w:tcPr>
          <w:p w14:paraId="3C00FD22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0CFBE7B5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F4C2E0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66E4E716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76821D6B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0A" w:rsidRPr="003B1199" w14:paraId="1B3F7B01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7E8182E4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576" w:type="dxa"/>
            <w:noWrap/>
            <w:vAlign w:val="center"/>
            <w:hideMark/>
          </w:tcPr>
          <w:p w14:paraId="498759A4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886C94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15E5C8A6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2B4F3FD4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A507259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54280A" w:rsidRPr="003B1199" w14:paraId="65E33E5F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6D5E9174" w14:textId="77777777" w:rsidR="0054280A" w:rsidRPr="003B1199" w:rsidRDefault="0054280A" w:rsidP="0054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576" w:type="dxa"/>
            <w:noWrap/>
            <w:vAlign w:val="center"/>
            <w:hideMark/>
          </w:tcPr>
          <w:p w14:paraId="5FFF02E7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51F4A2F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2C6DC6FD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A77B08E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CBCE67E" w14:textId="77777777" w:rsidR="0054280A" w:rsidRPr="00396BD8" w:rsidRDefault="0054280A" w:rsidP="0054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</w:tbl>
    <w:p w14:paraId="59DCB11B" w14:textId="77777777" w:rsidR="003B1199" w:rsidRDefault="003B119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3368C" w14:textId="77777777" w:rsidR="003B1199" w:rsidRDefault="003B119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05540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36187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14A64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FA9B6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E5442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310BE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5F54F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09897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A97DF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116A3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E2FC6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BA07C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8A1EB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88B4A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46455" w14:textId="77777777" w:rsidR="003E2A18" w:rsidRPr="000104FA" w:rsidRDefault="003E2A18" w:rsidP="003E2A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 w:rsidR="00422B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</w:p>
    <w:p w14:paraId="42E9F189" w14:textId="77777777" w:rsidR="003E2A18" w:rsidRPr="000104FA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E3FAC0" w14:textId="77777777" w:rsidR="003E2A18" w:rsidRPr="000104FA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C175364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5E713A6" w14:textId="77777777" w:rsidR="003E2A1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2CE98592" w14:textId="77777777" w:rsidR="003E2A18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609B5" w14:textId="77777777" w:rsidR="00A31CB5" w:rsidRPr="009D41E5" w:rsidRDefault="00085364" w:rsidP="00ED1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E5">
        <w:rPr>
          <w:rFonts w:ascii="Times New Roman" w:hAnsi="Times New Roman" w:cs="Times New Roman"/>
          <w:b/>
          <w:bCs/>
          <w:sz w:val="24"/>
          <w:szCs w:val="24"/>
        </w:rPr>
        <w:t>9а клас, специалност Икономика и мениджмънт с класен р-л Полина Григорова</w:t>
      </w:r>
    </w:p>
    <w:p w14:paraId="039F2C2A" w14:textId="77777777" w:rsidR="00085364" w:rsidRDefault="00085364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0" w:type="dxa"/>
        <w:jc w:val="center"/>
        <w:tblLook w:val="04A0" w:firstRow="1" w:lastRow="0" w:firstColumn="1" w:lastColumn="0" w:noHBand="0" w:noVBand="1"/>
      </w:tblPr>
      <w:tblGrid>
        <w:gridCol w:w="2830"/>
        <w:gridCol w:w="1576"/>
        <w:gridCol w:w="1476"/>
        <w:gridCol w:w="1476"/>
        <w:gridCol w:w="1476"/>
        <w:gridCol w:w="1476"/>
      </w:tblGrid>
      <w:tr w:rsidR="00BF0892" w:rsidRPr="00085364" w14:paraId="52205D1E" w14:textId="77777777" w:rsidTr="00564500">
        <w:trPr>
          <w:trHeight w:val="487"/>
          <w:jc w:val="center"/>
        </w:trPr>
        <w:tc>
          <w:tcPr>
            <w:tcW w:w="2830" w:type="dxa"/>
            <w:vAlign w:val="center"/>
          </w:tcPr>
          <w:p w14:paraId="0C6DFEB5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76" w:type="dxa"/>
            <w:hideMark/>
          </w:tcPr>
          <w:p w14:paraId="72D1291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5D2322B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F69C2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AD1FC7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CFD2E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3D9AD3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D63E7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6282DC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7037F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085364" w14:paraId="44B3EC5A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EA125EF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76" w:type="dxa"/>
            <w:noWrap/>
            <w:vAlign w:val="center"/>
            <w:hideMark/>
          </w:tcPr>
          <w:p w14:paraId="47391A1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4AABD2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552717A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7C301A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F239FBC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049A5D58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57F18AE" w14:textId="77777777" w:rsidR="00564500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 w:rsidR="0056450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E298D6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0B0E2A7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98050E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AAC8BCF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187C282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6E1DB44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085364" w14:paraId="6DC1B95E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0FBA028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03BF84C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57B1465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46E3489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1863FD4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4EF775E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67266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698F9130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BF1314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2EFC3A7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1D5B167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4A7967B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2E8B94F8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3BDEB34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4013B9BC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3C1D0B4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576" w:type="dxa"/>
            <w:noWrap/>
            <w:vAlign w:val="center"/>
            <w:hideMark/>
          </w:tcPr>
          <w:p w14:paraId="7D70634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B9E7FF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AA06F2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7D573D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42C9502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34D799FD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FC94088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576" w:type="dxa"/>
            <w:noWrap/>
            <w:vAlign w:val="center"/>
            <w:hideMark/>
          </w:tcPr>
          <w:p w14:paraId="76BD761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D679A7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A9E49F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55881DB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1E8A38F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5DF81D10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E3B4E1C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543061C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F243F2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0C977A9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A458D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4941020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42A8533B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127FCA14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576" w:type="dxa"/>
            <w:noWrap/>
            <w:vAlign w:val="center"/>
            <w:hideMark/>
          </w:tcPr>
          <w:p w14:paraId="4B781DE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A1F3EE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7BBD92B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2B24C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D1C52F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6CD90185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E8DD593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576" w:type="dxa"/>
            <w:noWrap/>
            <w:vAlign w:val="center"/>
            <w:hideMark/>
          </w:tcPr>
          <w:p w14:paraId="32474BC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43225C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42DFDDA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147C09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8B32D2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85364" w14:paraId="6D830794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5C1C33EA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576" w:type="dxa"/>
            <w:noWrap/>
            <w:vAlign w:val="center"/>
            <w:hideMark/>
          </w:tcPr>
          <w:p w14:paraId="410087B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4C63BDBE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972ED5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907780C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E95379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11BDAF95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56C6A3B0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576" w:type="dxa"/>
            <w:noWrap/>
            <w:vAlign w:val="center"/>
            <w:hideMark/>
          </w:tcPr>
          <w:p w14:paraId="1D82789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3158468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29608C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0DA7C9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8E9F08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85364" w14:paraId="60EA7471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505AB9D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576" w:type="dxa"/>
            <w:noWrap/>
            <w:vAlign w:val="center"/>
            <w:hideMark/>
          </w:tcPr>
          <w:p w14:paraId="359580A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476" w:type="dxa"/>
            <w:vAlign w:val="center"/>
          </w:tcPr>
          <w:p w14:paraId="437444C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E7E76A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49ADD0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41D3E4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206AB" w14:textId="77777777" w:rsidR="003E2A18" w:rsidRDefault="003E2A18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68C04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62A47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0C1CE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D7C6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D9BE6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9FA5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355A8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9EA44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D238D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97A78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C0172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04090" w14:textId="77777777" w:rsidR="00564500" w:rsidRDefault="00564500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9BF75" w14:textId="77777777" w:rsidR="007B3BD2" w:rsidRPr="000104FA" w:rsidRDefault="007B3BD2" w:rsidP="007B3B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</w:p>
    <w:p w14:paraId="27D2E21E" w14:textId="77777777" w:rsidR="007B3BD2" w:rsidRPr="000104FA" w:rsidRDefault="007B3BD2" w:rsidP="007B3B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03960FA" w14:textId="77777777" w:rsidR="007B3BD2" w:rsidRPr="000104FA" w:rsidRDefault="007B3BD2" w:rsidP="007B3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44A4CFC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0178242F" w14:textId="77777777" w:rsidR="007B3BD2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7910E13C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DA38D" w14:textId="77777777" w:rsidR="007B3BD2" w:rsidRDefault="003236E4" w:rsidP="00ED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3236E4">
        <w:rPr>
          <w:rFonts w:ascii="Times New Roman" w:eastAsia="Times New Roman" w:hAnsi="Times New Roman" w:cs="Times New Roman"/>
          <w:b/>
          <w:bCs/>
          <w:lang w:eastAsia="bg-BG"/>
        </w:rPr>
        <w:t>9б клас, специалност Оперативно счетоводство с класен р-л Стилияна Тодорова</w:t>
      </w:r>
    </w:p>
    <w:p w14:paraId="159814B1" w14:textId="77777777" w:rsidR="003236E4" w:rsidRDefault="003236E4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96" w:type="dxa"/>
        <w:jc w:val="center"/>
        <w:tblLook w:val="04A0" w:firstRow="1" w:lastRow="0" w:firstColumn="1" w:lastColumn="0" w:noHBand="0" w:noVBand="1"/>
      </w:tblPr>
      <w:tblGrid>
        <w:gridCol w:w="2405"/>
        <w:gridCol w:w="1476"/>
        <w:gridCol w:w="1476"/>
        <w:gridCol w:w="1487"/>
        <w:gridCol w:w="1476"/>
        <w:gridCol w:w="1476"/>
      </w:tblGrid>
      <w:tr w:rsidR="00BF0892" w:rsidRPr="003236E4" w14:paraId="62EF7B1C" w14:textId="77777777" w:rsidTr="001E3E18">
        <w:trPr>
          <w:trHeight w:val="601"/>
          <w:jc w:val="center"/>
        </w:trPr>
        <w:tc>
          <w:tcPr>
            <w:tcW w:w="2405" w:type="dxa"/>
            <w:vAlign w:val="center"/>
            <w:hideMark/>
          </w:tcPr>
          <w:p w14:paraId="065E942F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567864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F97E66E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6FD51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7" w:type="dxa"/>
            <w:hideMark/>
          </w:tcPr>
          <w:p w14:paraId="5A4F9A7E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E6AF4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EDE6EDD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4FDFB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1472C2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74B9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3236E4" w14:paraId="1ABB0D4E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852C3A1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3A27C4E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B92AA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34A641F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3DF09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435907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62F6DEE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4FA1FD0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AA3240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AB47D0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28EED3C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D3F2B4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B6BD5D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3236E4" w14:paraId="2BBD5E0F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33D17F23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07071EEF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373A79A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95A232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202A7E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AF0B0A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B6894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72087CF4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ACE2331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7128DC0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78EC2F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4ADACC2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6D7047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D3B66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3A800C4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4AAE950D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I гр.</w:t>
            </w:r>
          </w:p>
        </w:tc>
        <w:tc>
          <w:tcPr>
            <w:tcW w:w="1476" w:type="dxa"/>
            <w:noWrap/>
            <w:vAlign w:val="center"/>
          </w:tcPr>
          <w:p w14:paraId="2698E9A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4905B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36CE09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2F214D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C17721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7AD8A6E9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5D631325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II гр.</w:t>
            </w:r>
          </w:p>
        </w:tc>
        <w:tc>
          <w:tcPr>
            <w:tcW w:w="1476" w:type="dxa"/>
            <w:noWrap/>
            <w:vAlign w:val="center"/>
          </w:tcPr>
          <w:p w14:paraId="3CE2641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274EB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30322A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54997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0A9114D3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5C0C81C6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648824B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5F4717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B0DF6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5776D1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1A05900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F8352C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4A0E2D85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66DB7A12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0CE6E90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862E8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63B4808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B2D84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E20594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1D58CE9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CF525A7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03B24573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1EEEB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62B8ED8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7DF27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9CCB56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5B64DC97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72F984D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9690E3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53D23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0B4473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1D14D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B68DA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3236E4" w14:paraId="3E551875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476F6B0A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186A44D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DF964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F9578D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498F6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50FE87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4A50257E" w14:textId="77777777" w:rsidTr="00866E54">
        <w:trPr>
          <w:trHeight w:val="55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981F7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23FAEAD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C10548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987CD1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79D46DA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57EBE1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3236E4" w14:paraId="671D0C2D" w14:textId="77777777" w:rsidTr="00866E54">
        <w:trPr>
          <w:trHeight w:val="55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BB2D22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ОтПП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4ABF73C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2DCA627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82FD3F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DE3335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035B2E7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90665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727AF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A39FE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FA1CF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F688C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AC7B6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C468A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B0988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96160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977D7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75664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9E15F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79EFB" w14:textId="77777777" w:rsidR="007905D6" w:rsidRPr="000104FA" w:rsidRDefault="007905D6" w:rsidP="007905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</w:p>
    <w:p w14:paraId="2D4AAFC5" w14:textId="77777777" w:rsidR="007905D6" w:rsidRPr="000104FA" w:rsidRDefault="007905D6" w:rsidP="00790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45DA78" w14:textId="77777777" w:rsidR="007905D6" w:rsidRPr="000104FA" w:rsidRDefault="007905D6" w:rsidP="0079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3DAEAC7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006D8078" w14:textId="77777777" w:rsidR="007905D6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3E61EDA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A4336" w14:textId="77777777" w:rsidR="007905D6" w:rsidRPr="007905D6" w:rsidRDefault="00131ADD" w:rsidP="007905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ADD">
        <w:rPr>
          <w:rFonts w:ascii="Times New Roman" w:hAnsi="Times New Roman" w:cs="Times New Roman"/>
          <w:b/>
          <w:bCs/>
        </w:rPr>
        <w:t>9в клас, специалност Електронна търговия с класен р-л Соня Арнаудова</w:t>
      </w:r>
    </w:p>
    <w:p w14:paraId="0C314A2E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58" w:type="dxa"/>
        <w:jc w:val="center"/>
        <w:tblLook w:val="04A0" w:firstRow="1" w:lastRow="0" w:firstColumn="1" w:lastColumn="0" w:noHBand="0" w:noVBand="1"/>
      </w:tblPr>
      <w:tblGrid>
        <w:gridCol w:w="2978"/>
        <w:gridCol w:w="1476"/>
        <w:gridCol w:w="1476"/>
        <w:gridCol w:w="1476"/>
        <w:gridCol w:w="1476"/>
        <w:gridCol w:w="1476"/>
      </w:tblGrid>
      <w:tr w:rsidR="00BF0892" w:rsidRPr="00131ADD" w14:paraId="288E3FCA" w14:textId="77777777" w:rsidTr="00BF0892">
        <w:trPr>
          <w:trHeight w:val="601"/>
          <w:jc w:val="center"/>
        </w:trPr>
        <w:tc>
          <w:tcPr>
            <w:tcW w:w="2978" w:type="dxa"/>
            <w:vAlign w:val="center"/>
            <w:hideMark/>
          </w:tcPr>
          <w:p w14:paraId="59F77132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04BE64A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72749A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42863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8236B9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E3F6A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17AE467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98F49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0EB64E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89A51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131ADD" w14:paraId="621CFDF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7431EE37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3A8C98E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D2EFE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D4A087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C32D89A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C67F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56998C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0D46DB86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7260566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74DFAC7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E9606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230D6D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3AC7048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005D204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131ADD" w14:paraId="7F48DE9A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674D959B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26714BC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6374DD6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5F40B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241929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A10E2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5A8FEE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DA9987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990BA99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305354C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7E81DE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ED0D97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D32EE2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69B2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2153B69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F40CE00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</w:t>
            </w:r>
            <w:r w:rsidR="0027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642B968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73A087D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6488A4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DABE58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9C4E36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39170F7F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38F803D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3377A6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25F9DE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38A01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C63A7D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2BCAFC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384FC7DE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44BA4ED5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3A6F171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D5EC2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3D083DA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15F488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5F6ECA3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B4B542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67B3521C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6561DA6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059B2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01D33C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B583DA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40DEE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0AF5F607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019AA7A8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251E831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98DA6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8FEC7B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3FAA9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7FC6A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131ADD" w14:paraId="36889E8D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18EC24D7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364E0BB8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B2473D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7D3C2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F79627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C2141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493F028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323760EA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118DB4B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45BBEA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EAE008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4564E0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FC0B0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131ADD" w14:paraId="1CA2A172" w14:textId="77777777" w:rsidTr="00BF0892">
        <w:trPr>
          <w:trHeight w:val="828"/>
          <w:jc w:val="center"/>
        </w:trPr>
        <w:tc>
          <w:tcPr>
            <w:tcW w:w="2978" w:type="dxa"/>
            <w:vAlign w:val="center"/>
            <w:hideMark/>
          </w:tcPr>
          <w:p w14:paraId="114FB9F3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Приложни програми с общо предна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-уч. прак. ОтПП I -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476" w:type="dxa"/>
            <w:noWrap/>
            <w:vAlign w:val="center"/>
          </w:tcPr>
          <w:p w14:paraId="3A9D63C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090A6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E1E89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A4BF6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784F7E0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18503B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ABBA8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DD5CD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FF50A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832C3" w14:textId="77777777" w:rsidR="00FF1591" w:rsidRPr="000104FA" w:rsidRDefault="00FF1591" w:rsidP="00FF15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</w:p>
    <w:p w14:paraId="61402A2B" w14:textId="77777777" w:rsidR="00FF1591" w:rsidRPr="000104FA" w:rsidRDefault="00FF1591" w:rsidP="00FF1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59EB0D3" w14:textId="77777777" w:rsidR="00FF1591" w:rsidRPr="000104FA" w:rsidRDefault="00FF1591" w:rsidP="00FF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3F27C7F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689EF910" w14:textId="77777777" w:rsidR="00FF1591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35C5CE5A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A2FFC" w14:textId="77777777" w:rsidR="00FF1591" w:rsidRPr="00FF1591" w:rsidRDefault="0027151D" w:rsidP="00FF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51D">
        <w:rPr>
          <w:rFonts w:ascii="Times New Roman" w:hAnsi="Times New Roman" w:cs="Times New Roman"/>
          <w:b/>
          <w:bCs/>
          <w:sz w:val="24"/>
          <w:szCs w:val="24"/>
        </w:rPr>
        <w:t>10а клас, специалност Икономика и мениджмънт с класен р-л Ива Калинкова</w:t>
      </w:r>
    </w:p>
    <w:p w14:paraId="505F8F7E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9" w:type="dxa"/>
        <w:jc w:val="center"/>
        <w:tblLook w:val="04A0" w:firstRow="1" w:lastRow="0" w:firstColumn="1" w:lastColumn="0" w:noHBand="0" w:noVBand="1"/>
      </w:tblPr>
      <w:tblGrid>
        <w:gridCol w:w="2689"/>
        <w:gridCol w:w="1476"/>
        <w:gridCol w:w="1476"/>
        <w:gridCol w:w="1476"/>
        <w:gridCol w:w="1476"/>
        <w:gridCol w:w="1476"/>
      </w:tblGrid>
      <w:tr w:rsidR="00BF0892" w:rsidRPr="0027151D" w14:paraId="19FC62EB" w14:textId="77777777" w:rsidTr="00BF0892">
        <w:trPr>
          <w:trHeight w:val="587"/>
          <w:jc w:val="center"/>
        </w:trPr>
        <w:tc>
          <w:tcPr>
            <w:tcW w:w="2689" w:type="dxa"/>
            <w:vAlign w:val="center"/>
            <w:hideMark/>
          </w:tcPr>
          <w:p w14:paraId="7D10B069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044C971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094C48D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91FAA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14A91A5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C235C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9957D57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F643F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09AB1B4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9FFEB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27151D" w14:paraId="2A2997C9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26B908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7394B65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B23973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6C527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9A4C8B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51B50FB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6EB9ED3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8B0B07F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D6FADA3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065143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0C55F3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E1B32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3A24BD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34442FD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1E1AC6FB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838D115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6B9D09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184396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899EFC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4900E8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5589AF66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9B8DDAA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450466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16A8BDC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841F4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1B1C1C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B641CAE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AACFED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F59AFC2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41C83A6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24F3365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177B86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8EA7F1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71990B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1AD242CF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719DF89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EB84D8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7F846DF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7BA93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117B95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2EED7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7158CF6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E80A33E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6A1764B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B43E7E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724356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3226C8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AAAD11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1624028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27151D" w14:paraId="2AF5E75D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8036AF3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262AB5A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</w:tcPr>
          <w:p w14:paraId="4F86DB0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38D407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CEF9D9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F7D0A0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2D28002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6B99F5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0A22D48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540058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421C92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2E388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7B3B73B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27151D" w14:paraId="6EF55E50" w14:textId="77777777" w:rsidTr="00BF0892">
        <w:trPr>
          <w:trHeight w:val="552"/>
          <w:jc w:val="center"/>
        </w:trPr>
        <w:tc>
          <w:tcPr>
            <w:tcW w:w="2689" w:type="dxa"/>
            <w:vAlign w:val="center"/>
            <w:hideMark/>
          </w:tcPr>
          <w:p w14:paraId="5085887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2DD04E5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B5A19A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A97D2E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D836FB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66294D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1494E31" w14:textId="77777777" w:rsidTr="00BF0892">
        <w:trPr>
          <w:trHeight w:val="552"/>
          <w:jc w:val="center"/>
        </w:trPr>
        <w:tc>
          <w:tcPr>
            <w:tcW w:w="2689" w:type="dxa"/>
            <w:vAlign w:val="center"/>
            <w:hideMark/>
          </w:tcPr>
          <w:p w14:paraId="56300B36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0C2B030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9206A1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B934EA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D3C082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031254B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D256BFB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44999D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Икономика на </w:t>
            </w: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36A007E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5BFC3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7E88966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EBF4B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7D1797BF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6359F75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FAC3DB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 комуникации -уч. практика </w:t>
            </w: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ОтПП </w:t>
            </w:r>
          </w:p>
        </w:tc>
        <w:tc>
          <w:tcPr>
            <w:tcW w:w="1476" w:type="dxa"/>
            <w:noWrap/>
            <w:vAlign w:val="center"/>
          </w:tcPr>
          <w:p w14:paraId="3DC99FC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B02812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A21D7C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F5F33F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3259B30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23320C6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D1A88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F9BA3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299F3" w14:textId="77777777" w:rsidR="0054476A" w:rsidRDefault="0054476A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8E208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4362F" w14:textId="77777777" w:rsidR="005C45B8" w:rsidRDefault="005C45B8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F646A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C3150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CBF1B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C17CC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19AE4C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0747F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212A3" w14:textId="77777777" w:rsidR="005C45B8" w:rsidRPr="000104FA" w:rsidRDefault="005C45B8" w:rsidP="005C4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</w:p>
    <w:p w14:paraId="1C51E3A3" w14:textId="77777777" w:rsidR="005C45B8" w:rsidRPr="000104FA" w:rsidRDefault="005C45B8" w:rsidP="005C45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96B7B0" w14:textId="77777777" w:rsidR="005C45B8" w:rsidRPr="000104FA" w:rsidRDefault="005C45B8" w:rsidP="005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D119BC1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790F328" w14:textId="77777777" w:rsidR="005C45B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ECD40A4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597D6" w14:textId="77777777" w:rsidR="005C45B8" w:rsidRPr="00D44BD9" w:rsidRDefault="00D44BD9" w:rsidP="005C45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4BD9">
        <w:rPr>
          <w:rFonts w:ascii="Times New Roman" w:hAnsi="Times New Roman" w:cs="Times New Roman"/>
          <w:b/>
          <w:bCs/>
        </w:rPr>
        <w:t>10б клас, специалност Търговия-дуална система на обучение с класен р-л Виктория Стоянова</w:t>
      </w:r>
    </w:p>
    <w:p w14:paraId="6A0ED8C9" w14:textId="77777777" w:rsidR="005C45B8" w:rsidRPr="00D44BD9" w:rsidRDefault="005C45B8" w:rsidP="00ED15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0777" w:type="dxa"/>
        <w:jc w:val="center"/>
        <w:tblLook w:val="04A0" w:firstRow="1" w:lastRow="0" w:firstColumn="1" w:lastColumn="0" w:noHBand="0" w:noVBand="1"/>
      </w:tblPr>
      <w:tblGrid>
        <w:gridCol w:w="3397"/>
        <w:gridCol w:w="1476"/>
        <w:gridCol w:w="1476"/>
        <w:gridCol w:w="1476"/>
        <w:gridCol w:w="1476"/>
        <w:gridCol w:w="1476"/>
      </w:tblGrid>
      <w:tr w:rsidR="00BF0892" w:rsidRPr="00D44BD9" w14:paraId="50116AAA" w14:textId="77777777" w:rsidTr="00521B8F">
        <w:trPr>
          <w:trHeight w:val="529"/>
          <w:jc w:val="center"/>
        </w:trPr>
        <w:tc>
          <w:tcPr>
            <w:tcW w:w="3397" w:type="dxa"/>
            <w:vAlign w:val="center"/>
            <w:hideMark/>
          </w:tcPr>
          <w:p w14:paraId="569F9486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4311BC09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A677991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AF706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B7869F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8568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F91766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039A97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4E7A7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BDA28A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D44BD9" w14:paraId="293368EA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735D021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767E49B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5DE04F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17210C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FAD5A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E3FB7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3B8AC5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44C9A92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79D2AA6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21E029A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FABC03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AF9ED2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10CA01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66ED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368A0B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EB92D3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107C6F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2687F25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DE275A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3C74F8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042F2C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59330A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FEB25C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B147F0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5A43E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DEBC14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862516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DAA90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6C74E5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ABD8E71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350E6BD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54C6C2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FDCF0F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A156922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626F0D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8B31BCE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0CD673C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52FE2DC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C301CD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CCF384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4ADC87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9F14A0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BBDC91A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A3E9F6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0F77008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35BEC0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87B5A4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F425DE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0197583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1534CB5B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6AD8D23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1B05ABD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9E8743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3B7F09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14.4.2025</w:t>
            </w:r>
          </w:p>
        </w:tc>
        <w:tc>
          <w:tcPr>
            <w:tcW w:w="1476" w:type="dxa"/>
            <w:vAlign w:val="center"/>
          </w:tcPr>
          <w:p w14:paraId="329626E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6029E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793CA9D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256A1144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712521C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88F06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1FFD3B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E6A0E8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5BB9B2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0486FF3B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274BB80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1EDFBD2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69895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3C6C39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49804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DCAB4C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B4E73D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9FA3D5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20103AA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9A7D34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61B2E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D19D6F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3357687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169CBFD7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BBDFEAE" w14:textId="77777777" w:rsidR="00BF0892" w:rsidRPr="00521B8F" w:rsidRDefault="00BF0892" w:rsidP="00BF0892">
            <w:pPr>
              <w:rPr>
                <w:rFonts w:ascii="Times New Roman" w:hAnsi="Times New Roman" w:cs="Times New Roman"/>
                <w:b/>
              </w:rPr>
            </w:pPr>
            <w:r w:rsidRPr="00521B8F">
              <w:rPr>
                <w:rFonts w:ascii="Times New Roman" w:hAnsi="Times New Roman" w:cs="Times New Roman"/>
                <w:b/>
              </w:rPr>
              <w:t>Обща теория на счетоводната отчетност-ОтПП</w:t>
            </w:r>
          </w:p>
        </w:tc>
        <w:tc>
          <w:tcPr>
            <w:tcW w:w="1476" w:type="dxa"/>
            <w:noWrap/>
            <w:vAlign w:val="center"/>
          </w:tcPr>
          <w:p w14:paraId="52E0265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C2AA16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A7DE9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B7A207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73C127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B5F7C4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16784A7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Стокознание СПП</w:t>
            </w:r>
          </w:p>
        </w:tc>
        <w:tc>
          <w:tcPr>
            <w:tcW w:w="1476" w:type="dxa"/>
            <w:noWrap/>
            <w:vAlign w:val="center"/>
          </w:tcPr>
          <w:p w14:paraId="1FCD62E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55880E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F54F15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BC240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34BFC11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9D77BE7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93073DB" w14:textId="77777777" w:rsidR="00BF0892" w:rsidRPr="00521B8F" w:rsidRDefault="00BF0892" w:rsidP="0052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теория на </w:t>
            </w:r>
            <w:r w:rsidR="00521B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>четоводната отчетност</w:t>
            </w:r>
            <w:r w:rsidR="00521B8F"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>РПП</w:t>
            </w:r>
          </w:p>
        </w:tc>
        <w:tc>
          <w:tcPr>
            <w:tcW w:w="1476" w:type="dxa"/>
            <w:noWrap/>
            <w:vAlign w:val="center"/>
          </w:tcPr>
          <w:p w14:paraId="32D9894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E733D4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602D59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35C9B57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425585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AB90351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10F53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58EEA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85D7B" w14:textId="77777777" w:rsidR="006B675F" w:rsidRDefault="006B675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7138C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5AFDC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8682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FB8B1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D3E0E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2A489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EE293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71432" w14:textId="77777777" w:rsidR="002E5CB2" w:rsidRDefault="002E5CB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E8021" w14:textId="77777777" w:rsidR="002E5CB2" w:rsidRDefault="002E5CB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65424" w14:textId="77777777" w:rsidR="00DE2C28" w:rsidRPr="000104FA" w:rsidRDefault="00DE2C28" w:rsidP="00DE2C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</w:p>
    <w:p w14:paraId="16E6F2CD" w14:textId="77777777" w:rsidR="00DE2C28" w:rsidRPr="000104FA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FD508E" w14:textId="77777777" w:rsidR="00DE2C28" w:rsidRPr="000104FA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508264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54B0A78A" w14:textId="77777777" w:rsidR="00DE2C2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81832D3" w14:textId="77777777" w:rsidR="00DE2C28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28C62" w14:textId="77777777" w:rsidR="00265CE5" w:rsidRPr="00265CE5" w:rsidRDefault="00D44BD9" w:rsidP="00265C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4BD9">
        <w:rPr>
          <w:rFonts w:ascii="Times New Roman" w:hAnsi="Times New Roman" w:cs="Times New Roman"/>
          <w:b/>
          <w:bCs/>
        </w:rPr>
        <w:t>10в клас, специалност Оперативно счетоводство с класен р-л Анна Гръкова</w:t>
      </w:r>
    </w:p>
    <w:p w14:paraId="26B09399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52" w:type="dxa"/>
        <w:jc w:val="center"/>
        <w:tblLook w:val="04A0" w:firstRow="1" w:lastRow="0" w:firstColumn="1" w:lastColumn="0" w:noHBand="0" w:noVBand="1"/>
      </w:tblPr>
      <w:tblGrid>
        <w:gridCol w:w="2972"/>
        <w:gridCol w:w="1476"/>
        <w:gridCol w:w="1476"/>
        <w:gridCol w:w="1476"/>
        <w:gridCol w:w="1476"/>
        <w:gridCol w:w="1476"/>
      </w:tblGrid>
      <w:tr w:rsidR="00BF0892" w:rsidRPr="00D44BD9" w14:paraId="56612454" w14:textId="77777777" w:rsidTr="00BF0892">
        <w:trPr>
          <w:trHeight w:val="643"/>
          <w:jc w:val="center"/>
        </w:trPr>
        <w:tc>
          <w:tcPr>
            <w:tcW w:w="2972" w:type="dxa"/>
            <w:vAlign w:val="center"/>
            <w:hideMark/>
          </w:tcPr>
          <w:p w14:paraId="5F1B2222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2EF94C1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2CE9E59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1A227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9A8B05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82625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0033776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7388F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959BF5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0F8B5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D44BD9" w14:paraId="668B7581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7BB8C4C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1021B0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8D37FB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4D81EE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225271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5A055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7B9844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F27B7B9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01BFF03B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3B6FA78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579CFD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D26482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0AA3DE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E16BDC9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0D1B9AB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58D5725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4A551C9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372B0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57A27F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A5B538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A0D32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46C395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8CC8C9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2A398067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AFFB9B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F84457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06A777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F7707A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787DB9AC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36E0FC53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703CD2B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86BC8A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9FCE44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CDD06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03C0049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A1FD39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A48F5F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2C11EA8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5E8A3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3EA408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B9F98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A7316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174F80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2058CD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59F9026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0DDEB48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97F609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CC678A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5109B0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7B2A43BB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E51CF0B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5380C84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8FA88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840218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51EDA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517552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AA19213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1F754E3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7246D31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1E341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BC20D1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E7CC29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341B3F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2BF0C3C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36DB53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02CF23A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96A6F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191070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3C7CDE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338E8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49E73088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4E93ECE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1BF54A6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34AA3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B71B99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4E8F07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75E5B7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67C2AEC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453D9E82" w14:textId="77777777" w:rsidR="0075220E" w:rsidRPr="0075220E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0E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67F6B78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7EEC32E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6A895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024718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12513F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7498EAF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487846B" w14:textId="77777777" w:rsidR="00BF0892" w:rsidRPr="00A36B08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 теория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счетоводната отчетност-уч. практика</w:t>
            </w:r>
            <w:r w:rsidRPr="00A36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</w:t>
            </w:r>
          </w:p>
        </w:tc>
        <w:tc>
          <w:tcPr>
            <w:tcW w:w="1476" w:type="dxa"/>
            <w:noWrap/>
            <w:vAlign w:val="center"/>
          </w:tcPr>
          <w:p w14:paraId="0DEFE36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F29FE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4EE674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8FD8F6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7400A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BF3BA1F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81C58" w14:textId="77777777" w:rsidR="00FC1544" w:rsidRDefault="00FC1544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410B8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237E3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DF86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9EC45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A160B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C6AF5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FED01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41B73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DEDAF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4236B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FBFB3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A0B5F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31114" w14:textId="77777777" w:rsidR="0080364D" w:rsidRPr="000104FA" w:rsidRDefault="0080364D" w:rsidP="008036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</w:p>
    <w:p w14:paraId="746316BC" w14:textId="77777777" w:rsidR="0080364D" w:rsidRPr="000104FA" w:rsidRDefault="0080364D" w:rsidP="0080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6C2EC6" w14:textId="77777777" w:rsidR="0080364D" w:rsidRPr="000104FA" w:rsidRDefault="0080364D" w:rsidP="0080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94B1ACE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14FFF25" w14:textId="77777777" w:rsidR="0080364D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4FBEBA9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C753C" w14:textId="77777777" w:rsidR="00CC0EDD" w:rsidRPr="00CC0EDD" w:rsidRDefault="00797C94" w:rsidP="00CC0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C94">
        <w:rPr>
          <w:rFonts w:ascii="Times New Roman" w:hAnsi="Times New Roman" w:cs="Times New Roman"/>
          <w:b/>
          <w:bCs/>
          <w:sz w:val="24"/>
          <w:szCs w:val="24"/>
        </w:rPr>
        <w:t>10г клас, специалност Икономическа информатика с класен р-л Катина Василева</w:t>
      </w:r>
    </w:p>
    <w:p w14:paraId="6A7A332B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ook w:val="04A0" w:firstRow="1" w:lastRow="0" w:firstColumn="1" w:lastColumn="0" w:noHBand="0" w:noVBand="1"/>
      </w:tblPr>
      <w:tblGrid>
        <w:gridCol w:w="3119"/>
        <w:gridCol w:w="1476"/>
        <w:gridCol w:w="1476"/>
        <w:gridCol w:w="1476"/>
        <w:gridCol w:w="1476"/>
        <w:gridCol w:w="1476"/>
      </w:tblGrid>
      <w:tr w:rsidR="00BF0892" w:rsidRPr="00797C94" w14:paraId="2A684DD0" w14:textId="77777777" w:rsidTr="00953EAF">
        <w:trPr>
          <w:trHeight w:val="529"/>
          <w:jc w:val="center"/>
        </w:trPr>
        <w:tc>
          <w:tcPr>
            <w:tcW w:w="3119" w:type="dxa"/>
            <w:vAlign w:val="center"/>
            <w:hideMark/>
          </w:tcPr>
          <w:p w14:paraId="6D09F78C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326AAA8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11CA97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9E7C2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20D749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3E23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FD6D9B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6C3AA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3139A7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1AD4F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797C94" w14:paraId="2F078765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E7DEEB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403CC21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75EFE3A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FE111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E3078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7A5CF1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D69BB04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4EE1EAE8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BFDAF7B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E41DC6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FB1F3C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E2CDC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FFCF7A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B5898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4A4535DE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C383A0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14180E5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9EBF98C" w14:textId="697FC7F8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CD1620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7AB5FA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481FFF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3B4732E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5C3053A6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4505E48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1C744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4A6410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18A27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11CDC9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7F2CC624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357945B3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0873C63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C86D0F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B0B700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0D62772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72B404E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31BF3C5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3BA4424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4BD51D0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9C76A7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024B1CD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9D0E0A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304B2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06CFAF9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107B4335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3CDFB0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02527C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C7388A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74F6C6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FF7D0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97C94" w14:paraId="748AC859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3FE4CC1E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4777747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CBAC8D9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B816B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54BEA7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6F4A8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21E5F59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0B34FE17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0B04604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1EEEFF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678C4F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287F8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B17BC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97C94" w14:paraId="72492E97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0E0C0843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7EA5BAB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6F9108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FB728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866092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D78E72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78593C6F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C8D4C1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53ADFF1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51F768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314330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8F7512A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2F1912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66CEB341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127056ED" w14:textId="77777777" w:rsidR="00BF0892" w:rsidRPr="00B0470B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7AC38B7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AC9B45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7172C8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F139A6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E17EC3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F0F0E38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22BFAF50" w14:textId="77777777" w:rsidR="00BF0892" w:rsidRPr="00B0470B" w:rsidRDefault="00BF0892" w:rsidP="00752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</w:t>
            </w:r>
            <w:r w:rsidR="0075220E">
              <w:rPr>
                <w:rFonts w:ascii="Times New Roman" w:hAnsi="Times New Roman" w:cs="Times New Roman"/>
                <w:b/>
                <w:sz w:val="20"/>
                <w:szCs w:val="20"/>
              </w:rPr>
              <w:t>ия на счетоводната отчетност-учебна прак.</w:t>
            </w: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ОтПП</w:t>
            </w:r>
          </w:p>
        </w:tc>
        <w:tc>
          <w:tcPr>
            <w:tcW w:w="1476" w:type="dxa"/>
            <w:noWrap/>
            <w:vAlign w:val="center"/>
          </w:tcPr>
          <w:p w14:paraId="2EB55CB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B2AB59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764717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62A18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9DA843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A144D3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A1B43" w14:textId="77777777" w:rsidR="00FC1544" w:rsidRDefault="00FC1544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48D31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95EF3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C7B6E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7D4D8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D50E9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5F0CF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3F9E8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728C5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4188F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EFDB0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73DAD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5EF8A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344DF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5DA48" w14:textId="77777777" w:rsidR="00DA3A1F" w:rsidRPr="000104FA" w:rsidRDefault="00DA3A1F" w:rsidP="00DA3A1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</w:p>
    <w:p w14:paraId="14E3C9A3" w14:textId="77777777" w:rsidR="00DA3A1F" w:rsidRPr="000104FA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1BB1EA7" w14:textId="77777777" w:rsidR="00DA3A1F" w:rsidRPr="000104FA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293952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2CCF020" w14:textId="77777777" w:rsidR="00DA3A1F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3B24E3FF" w14:textId="77777777" w:rsidR="00DA3A1F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B80E3" w14:textId="77777777" w:rsidR="00B76BA0" w:rsidRPr="00B76BA0" w:rsidRDefault="000E5FE9" w:rsidP="00B7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9">
        <w:rPr>
          <w:rFonts w:ascii="Times New Roman" w:hAnsi="Times New Roman" w:cs="Times New Roman"/>
          <w:b/>
          <w:bCs/>
          <w:sz w:val="24"/>
          <w:szCs w:val="24"/>
        </w:rPr>
        <w:t>11а клас, специалност Икономика и мениджмънт с класен р-л Росица Николова</w:t>
      </w:r>
    </w:p>
    <w:p w14:paraId="189C3060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tblInd w:w="-572" w:type="dxa"/>
        <w:tblLook w:val="04A0" w:firstRow="1" w:lastRow="0" w:firstColumn="1" w:lastColumn="0" w:noHBand="0" w:noVBand="1"/>
      </w:tblPr>
      <w:tblGrid>
        <w:gridCol w:w="3119"/>
        <w:gridCol w:w="1476"/>
        <w:gridCol w:w="1476"/>
        <w:gridCol w:w="1476"/>
        <w:gridCol w:w="1476"/>
        <w:gridCol w:w="1476"/>
      </w:tblGrid>
      <w:tr w:rsidR="00BF0892" w:rsidRPr="000E5FE9" w14:paraId="62958E4F" w14:textId="77777777" w:rsidTr="00B53983">
        <w:trPr>
          <w:trHeight w:val="387"/>
        </w:trPr>
        <w:tc>
          <w:tcPr>
            <w:tcW w:w="3119" w:type="dxa"/>
            <w:vAlign w:val="center"/>
            <w:hideMark/>
          </w:tcPr>
          <w:p w14:paraId="3AF89749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6DD09F2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7775F6D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8AF94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5893584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D6C8F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E7A408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8CC90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20A0B8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6A2EE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0E5FE9" w14:paraId="44282043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E81506E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61F75CB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9AD6AC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CE6C71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C6F781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B5E1A6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8F8EC76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526A7651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5949E24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7BC53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149CAF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FD16F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67D8E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59B8D181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0943CD6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1EED30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221B18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1A4F5B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073649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E7D3E4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D7C25BF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24A2F7C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130C77E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061645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531BA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58721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A1CC9F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D772B4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EC1129D" w14:textId="77777777" w:rsidR="00BF0892" w:rsidRPr="000E5FE9" w:rsidRDefault="00BF0892" w:rsidP="0075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професията-английски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6FF3DF2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C5F93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AF6CFF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94B22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83A5A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C4A6C5C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5FC3DEF7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784D8EF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72360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290840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263C0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D92AC4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9873B7" w14:paraId="48844561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3E2BC004" w14:textId="77777777" w:rsidR="00BF0892" w:rsidRPr="00F9781D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81D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2F7234F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B65D31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C5F4B5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DAB887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7E5DE0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363BB297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5667DF9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17FB63D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330E2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BB27AC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1C2BB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C69B2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A7C2E38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B3F08E6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2C45225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342513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231C7D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ACCC43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C8F8F5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01C2CD0E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905D3D0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ОтПП</w:t>
            </w:r>
          </w:p>
        </w:tc>
        <w:tc>
          <w:tcPr>
            <w:tcW w:w="1476" w:type="dxa"/>
            <w:noWrap/>
            <w:vAlign w:val="center"/>
          </w:tcPr>
          <w:p w14:paraId="6F9BB89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06482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00B20B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5F3D65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71AB3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3BB781C7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94144AA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Статистика-учебна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ОтПП</w:t>
            </w:r>
          </w:p>
        </w:tc>
        <w:tc>
          <w:tcPr>
            <w:tcW w:w="1476" w:type="dxa"/>
            <w:noWrap/>
            <w:vAlign w:val="center"/>
          </w:tcPr>
          <w:p w14:paraId="47F3F88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929B4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5ACD4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A81ED5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B068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468AAB6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09FA835E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Икономическа информатика-уч. практика ОтПП I - II гр.</w:t>
            </w:r>
          </w:p>
        </w:tc>
        <w:tc>
          <w:tcPr>
            <w:tcW w:w="1476" w:type="dxa"/>
            <w:noWrap/>
            <w:vAlign w:val="center"/>
          </w:tcPr>
          <w:p w14:paraId="6A8E58F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F878F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4659A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EA2A1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275EA18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0BAD4420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6E69F80F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отчетност-уч. практика ОтПП</w:t>
            </w:r>
          </w:p>
        </w:tc>
        <w:tc>
          <w:tcPr>
            <w:tcW w:w="1476" w:type="dxa"/>
            <w:noWrap/>
            <w:vAlign w:val="center"/>
          </w:tcPr>
          <w:p w14:paraId="725E3FA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BD9CC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9352CE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0972B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83930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6697205F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11B3068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ознание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</w:t>
            </w:r>
          </w:p>
        </w:tc>
        <w:tc>
          <w:tcPr>
            <w:tcW w:w="1476" w:type="dxa"/>
            <w:noWrap/>
            <w:vAlign w:val="center"/>
          </w:tcPr>
          <w:p w14:paraId="5B1CC2C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68FA3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B5443C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BA33A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5BF37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47FADC1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4EC1D30C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абота в учебно предприятие - учебна</w:t>
            </w: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 СПП I - II гр.</w:t>
            </w:r>
          </w:p>
        </w:tc>
        <w:tc>
          <w:tcPr>
            <w:tcW w:w="1476" w:type="dxa"/>
            <w:noWrap/>
            <w:vAlign w:val="center"/>
          </w:tcPr>
          <w:p w14:paraId="7CCA5AD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0B97A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C6190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FBA9A9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C8D75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E5FE9" w14:paraId="37B824AB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DD9EE89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РПП </w:t>
            </w:r>
          </w:p>
        </w:tc>
        <w:tc>
          <w:tcPr>
            <w:tcW w:w="1476" w:type="dxa"/>
            <w:noWrap/>
            <w:vAlign w:val="center"/>
          </w:tcPr>
          <w:p w14:paraId="2CA106F7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94FBA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6884D2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603BBA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441A7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A76481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E637B01" w14:textId="77777777" w:rsidR="00BF0892" w:rsidRPr="000E5FE9" w:rsidRDefault="00BF0892" w:rsidP="0075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на 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аркетинга РПП</w:t>
            </w:r>
          </w:p>
        </w:tc>
        <w:tc>
          <w:tcPr>
            <w:tcW w:w="1476" w:type="dxa"/>
            <w:noWrap/>
            <w:vAlign w:val="center"/>
          </w:tcPr>
          <w:p w14:paraId="3972A8C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C0FAA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5DEE1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A84564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1EDCA4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8273F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C658A8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43E46C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49ED056" w14:textId="77777777" w:rsidR="00A71837" w:rsidRDefault="00A71837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BAB4990" w14:textId="77777777" w:rsidR="003F1B75" w:rsidRDefault="003F1B75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31D662" w14:textId="77777777" w:rsidR="00A71837" w:rsidRDefault="00A71837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3FA2281" w14:textId="77777777" w:rsidR="00C34520" w:rsidRPr="000104FA" w:rsidRDefault="00C34520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</w:p>
    <w:p w14:paraId="1E0A6B7C" w14:textId="77777777" w:rsidR="00C34520" w:rsidRPr="000104FA" w:rsidRDefault="00C34520" w:rsidP="00C345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0CA2581" w14:textId="77777777" w:rsidR="00C34520" w:rsidRPr="000104FA" w:rsidRDefault="00C34520" w:rsidP="00C3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60D74D8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3D48580A" w14:textId="77777777" w:rsidR="00C34520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B663BBF" w14:textId="77777777" w:rsidR="00C34520" w:rsidRDefault="00C3452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EC622" w14:textId="77777777" w:rsidR="00C34520" w:rsidRPr="00C34520" w:rsidRDefault="001F782E" w:rsidP="00C345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782E">
        <w:rPr>
          <w:rFonts w:ascii="Times New Roman" w:hAnsi="Times New Roman" w:cs="Times New Roman"/>
          <w:b/>
          <w:bCs/>
        </w:rPr>
        <w:t>11б клас, специалност Търговия-дуална система на обучение с класен р-л Румен Белчев</w:t>
      </w:r>
    </w:p>
    <w:p w14:paraId="1DD3E596" w14:textId="77777777" w:rsidR="00C34520" w:rsidRDefault="00C3452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93" w:type="dxa"/>
        <w:jc w:val="center"/>
        <w:tblLook w:val="04A0" w:firstRow="1" w:lastRow="0" w:firstColumn="1" w:lastColumn="0" w:noHBand="0" w:noVBand="1"/>
      </w:tblPr>
      <w:tblGrid>
        <w:gridCol w:w="5665"/>
        <w:gridCol w:w="1476"/>
        <w:gridCol w:w="1476"/>
        <w:gridCol w:w="1476"/>
      </w:tblGrid>
      <w:tr w:rsidR="00B9252F" w:rsidRPr="001F782E" w14:paraId="2AAFBCC8" w14:textId="77777777" w:rsidTr="00B9252F">
        <w:trPr>
          <w:trHeight w:val="557"/>
          <w:jc w:val="center"/>
        </w:trPr>
        <w:tc>
          <w:tcPr>
            <w:tcW w:w="5665" w:type="dxa"/>
            <w:vAlign w:val="center"/>
          </w:tcPr>
          <w:p w14:paraId="651B8029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6B108879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74507327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EA045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2374FB5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F9A805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252F" w:rsidRPr="001F782E" w14:paraId="457699AB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32EA0CE3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57FD3E3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9480D4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326C6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40AA0B1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71F20990" w14:textId="77777777" w:rsidR="00B9252F" w:rsidRPr="000E5FE9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6D65CE5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AA220B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AE8E7A0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7A52DDF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6C38FA6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276ABC22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C01C40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9088A0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2F5B876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6DDCEB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564FB19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A5DFF9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3244EF5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136793D5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7B26E31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733A3A38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BD8702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95455A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B3F109C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079F1EE2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Бизнес комуникации ОтПП</w:t>
            </w:r>
          </w:p>
        </w:tc>
        <w:tc>
          <w:tcPr>
            <w:tcW w:w="1476" w:type="dxa"/>
            <w:noWrap/>
            <w:vAlign w:val="center"/>
          </w:tcPr>
          <w:p w14:paraId="7E708908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E45FC4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ED14A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DC0BF8D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2D6CE96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46428E6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5EB10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5BB4E8A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561A11FF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668176A0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0FB0D722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39E24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A9CC9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5E2F547C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4131415F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19A5BC45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63465FB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3390987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20D520A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8C90E1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търговското предприятие СПП</w:t>
            </w:r>
          </w:p>
        </w:tc>
        <w:tc>
          <w:tcPr>
            <w:tcW w:w="1476" w:type="dxa"/>
            <w:noWrap/>
            <w:vAlign w:val="center"/>
          </w:tcPr>
          <w:p w14:paraId="342E313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21FE6A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22A0BA4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251E8967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04114412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СПП</w:t>
            </w:r>
          </w:p>
        </w:tc>
        <w:tc>
          <w:tcPr>
            <w:tcW w:w="1476" w:type="dxa"/>
            <w:noWrap/>
            <w:vAlign w:val="center"/>
          </w:tcPr>
          <w:p w14:paraId="256D1286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6C6A0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2D90F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08B5BD29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F8A0711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СПП</w:t>
            </w:r>
          </w:p>
        </w:tc>
        <w:tc>
          <w:tcPr>
            <w:tcW w:w="1476" w:type="dxa"/>
            <w:noWrap/>
            <w:vAlign w:val="center"/>
          </w:tcPr>
          <w:p w14:paraId="0D3DD81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96C33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ACAFF6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188A4A2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3F26892A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РПП</w:t>
            </w:r>
          </w:p>
        </w:tc>
        <w:tc>
          <w:tcPr>
            <w:tcW w:w="1476" w:type="dxa"/>
            <w:noWrap/>
            <w:vAlign w:val="center"/>
          </w:tcPr>
          <w:p w14:paraId="4468DDB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60F481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4D8F8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F5BF982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220AC3A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РПП</w:t>
            </w:r>
          </w:p>
        </w:tc>
        <w:tc>
          <w:tcPr>
            <w:tcW w:w="1476" w:type="dxa"/>
            <w:noWrap/>
            <w:vAlign w:val="center"/>
          </w:tcPr>
          <w:p w14:paraId="0A7BEA97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EE35B3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2EA426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767FB071" w14:textId="77777777" w:rsidR="001F782E" w:rsidRDefault="001F78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0C315" w14:textId="77777777" w:rsidR="001F782E" w:rsidRDefault="001F78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8C2FE" w14:textId="77777777" w:rsidR="00343E17" w:rsidRDefault="00343E1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D2CE4" w14:textId="77777777" w:rsidR="00343E17" w:rsidRDefault="00343E1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FFD86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DC2BA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42EE1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72CAD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9D8DE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18568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A891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AAEF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665D0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CA59D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A7C10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62763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1D5EF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90AEB" w14:textId="77777777" w:rsidR="002B23B0" w:rsidRPr="002B23B0" w:rsidRDefault="002B23B0" w:rsidP="002B23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14:paraId="62148BB9" w14:textId="77777777" w:rsidR="002B23B0" w:rsidRPr="000104FA" w:rsidRDefault="002B23B0" w:rsidP="002B23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9411472" w14:textId="77777777" w:rsidR="002B23B0" w:rsidRPr="000104FA" w:rsidRDefault="002B23B0" w:rsidP="002B2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0BA23E4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5FFFD0CC" w14:textId="77777777" w:rsidR="002B23B0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73F9FC52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1CA4D" w14:textId="77777777" w:rsidR="002B23B0" w:rsidRPr="002B23B0" w:rsidRDefault="00343E17" w:rsidP="002B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E17">
        <w:rPr>
          <w:rFonts w:ascii="Times New Roman" w:hAnsi="Times New Roman" w:cs="Times New Roman"/>
          <w:b/>
          <w:bCs/>
          <w:sz w:val="24"/>
          <w:szCs w:val="24"/>
        </w:rPr>
        <w:t>11в клас, специалност Оперативно счетоводство с класен р-л Ферихан Ахмедова</w:t>
      </w:r>
    </w:p>
    <w:p w14:paraId="54CAD732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19" w:type="dxa"/>
        <w:jc w:val="center"/>
        <w:tblLook w:val="04A0" w:firstRow="1" w:lastRow="0" w:firstColumn="1" w:lastColumn="0" w:noHBand="0" w:noVBand="1"/>
      </w:tblPr>
      <w:tblGrid>
        <w:gridCol w:w="6091"/>
        <w:gridCol w:w="1476"/>
        <w:gridCol w:w="1476"/>
        <w:gridCol w:w="1476"/>
      </w:tblGrid>
      <w:tr w:rsidR="00B9252F" w:rsidRPr="00343E17" w14:paraId="1FD24DA1" w14:textId="77777777" w:rsidTr="00B9252F">
        <w:trPr>
          <w:trHeight w:val="387"/>
          <w:jc w:val="center"/>
        </w:trPr>
        <w:tc>
          <w:tcPr>
            <w:tcW w:w="6091" w:type="dxa"/>
            <w:vAlign w:val="center"/>
            <w:hideMark/>
          </w:tcPr>
          <w:p w14:paraId="04AE703C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331463D2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304647B5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39AB1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66678DD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377D64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252F" w:rsidRPr="00343E17" w14:paraId="28B674C2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61F8ED55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5B5B98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79B8693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868C05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3659888D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7AAA014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66FEFF17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8D058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019BC4C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98F8598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23D85401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3D1B687B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84006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610B22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327203B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0204E2A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1076D5C4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9F3782D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C563B20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22A6A7B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2F0C3699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професията-</w:t>
            </w:r>
            <w:r w:rsidR="00E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02976A25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5CFC9C3" w14:textId="77777777" w:rsidR="00B9252F" w:rsidRPr="000F2CA1" w:rsidRDefault="00A42357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F7BF9CA" w14:textId="77777777" w:rsidR="00B9252F" w:rsidRPr="000F2CA1" w:rsidRDefault="00A42357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63C9FE63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5043AC7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4F3B2C4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1E6B0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5FC86B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76086DB0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57311439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 ОтПП</w:t>
            </w:r>
          </w:p>
        </w:tc>
        <w:tc>
          <w:tcPr>
            <w:tcW w:w="1476" w:type="dxa"/>
            <w:noWrap/>
            <w:vAlign w:val="center"/>
          </w:tcPr>
          <w:p w14:paraId="10E1BD0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F1C913A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FC2AF2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79E8F346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3C64E8BB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Счетоводоство на предприятието СПП</w:t>
            </w:r>
          </w:p>
        </w:tc>
        <w:tc>
          <w:tcPr>
            <w:tcW w:w="1476" w:type="dxa"/>
            <w:noWrap/>
            <w:vAlign w:val="center"/>
          </w:tcPr>
          <w:p w14:paraId="06412814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CAB281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D2D9CE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7773091A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78C9CED2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  <w:r w:rsidR="00F83A68">
              <w:rPr>
                <w:rFonts w:ascii="Times New Roman" w:hAnsi="Times New Roman" w:cs="Times New Roman"/>
                <w:b/>
                <w:sz w:val="24"/>
                <w:szCs w:val="24"/>
              </w:rPr>
              <w:t>оводоство на предприятието - учебна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71103B02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B4AB2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C16882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5C6E168D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133113B9" w14:textId="77777777" w:rsidR="002A0DBB" w:rsidRDefault="00B9252F" w:rsidP="002A0DBB">
            <w:pPr>
              <w:rPr>
                <w:rFonts w:ascii="Times New Roman" w:hAnsi="Times New Roman" w:cs="Times New Roman"/>
                <w:b/>
              </w:rPr>
            </w:pPr>
            <w:r w:rsidRPr="00AD153D">
              <w:rPr>
                <w:rFonts w:ascii="Times New Roman" w:hAnsi="Times New Roman" w:cs="Times New Roman"/>
                <w:b/>
              </w:rPr>
              <w:t xml:space="preserve">Документи и докуменнтооборот </w:t>
            </w:r>
            <w:r w:rsidR="002A0DBB">
              <w:rPr>
                <w:rFonts w:ascii="Times New Roman" w:hAnsi="Times New Roman" w:cs="Times New Roman"/>
                <w:b/>
              </w:rPr>
              <w:t xml:space="preserve">– </w:t>
            </w:r>
            <w:r w:rsidRPr="00AD153D">
              <w:rPr>
                <w:rFonts w:ascii="Times New Roman" w:hAnsi="Times New Roman" w:cs="Times New Roman"/>
                <w:b/>
              </w:rPr>
              <w:t>уч</w:t>
            </w:r>
            <w:r w:rsidR="002A0DBB">
              <w:rPr>
                <w:rFonts w:ascii="Times New Roman" w:hAnsi="Times New Roman" w:cs="Times New Roman"/>
                <w:b/>
              </w:rPr>
              <w:t xml:space="preserve">ебна </w:t>
            </w:r>
            <w:r w:rsidRPr="00AD153D">
              <w:rPr>
                <w:rFonts w:ascii="Times New Roman" w:hAnsi="Times New Roman" w:cs="Times New Roman"/>
                <w:b/>
              </w:rPr>
              <w:t>практ</w:t>
            </w:r>
            <w:r w:rsidR="002A0DBB">
              <w:rPr>
                <w:rFonts w:ascii="Times New Roman" w:hAnsi="Times New Roman" w:cs="Times New Roman"/>
                <w:b/>
              </w:rPr>
              <w:t>ика</w:t>
            </w:r>
          </w:p>
          <w:p w14:paraId="5CCE5BA0" w14:textId="77777777" w:rsidR="00B9252F" w:rsidRPr="00AD153D" w:rsidRDefault="00B9252F" w:rsidP="002A0DBB">
            <w:pPr>
              <w:rPr>
                <w:rFonts w:ascii="Times New Roman" w:hAnsi="Times New Roman" w:cs="Times New Roman"/>
                <w:b/>
              </w:rPr>
            </w:pPr>
            <w:r w:rsidRPr="00AD153D">
              <w:rPr>
                <w:rFonts w:ascii="Times New Roman" w:hAnsi="Times New Roman" w:cs="Times New Roman"/>
                <w:b/>
              </w:rPr>
              <w:t>СПП I - II гр.</w:t>
            </w:r>
          </w:p>
        </w:tc>
        <w:tc>
          <w:tcPr>
            <w:tcW w:w="1476" w:type="dxa"/>
            <w:noWrap/>
            <w:vAlign w:val="center"/>
          </w:tcPr>
          <w:p w14:paraId="739DE48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554CB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6BCB9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15ED4231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06640FFE" w14:textId="77777777" w:rsidR="000B7AB9" w:rsidRDefault="00B9252F" w:rsidP="000B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учебно предприятие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>ебна практика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644E9" w14:textId="77777777" w:rsidR="00B9252F" w:rsidRPr="00130CB8" w:rsidRDefault="00B9252F" w:rsidP="000B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II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C4E7CFB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A1D76F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76983AD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0DEF0648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4A110A12" w14:textId="77777777" w:rsidR="00B9252F" w:rsidRPr="00AD153D" w:rsidRDefault="00B9252F" w:rsidP="00B92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Компютърна обра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ботка на финансово-счетоводната и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II гр.</w:t>
            </w:r>
          </w:p>
        </w:tc>
        <w:tc>
          <w:tcPr>
            <w:tcW w:w="1476" w:type="dxa"/>
            <w:noWrap/>
            <w:vAlign w:val="center"/>
          </w:tcPr>
          <w:p w14:paraId="0ABC3E3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2AA959F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53ADAF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15A1FA39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25D0B5C0" w14:textId="77777777" w:rsidR="000B7AB9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учебно предприятие-учебна практика</w:t>
            </w:r>
            <w:r w:rsidR="0019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D94610" w14:textId="77777777" w:rsidR="00B9252F" w:rsidRPr="00194A11" w:rsidRDefault="000B7AB9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 </w:t>
            </w:r>
            <w:r w:rsidR="00B9252F" w:rsidRPr="00194A11">
              <w:rPr>
                <w:rFonts w:ascii="Times New Roman" w:hAnsi="Times New Roman" w:cs="Times New Roman"/>
                <w:b/>
                <w:sz w:val="24"/>
                <w:szCs w:val="24"/>
              </w:rPr>
              <w:t>I - II гр.</w:t>
            </w:r>
          </w:p>
        </w:tc>
        <w:tc>
          <w:tcPr>
            <w:tcW w:w="1476" w:type="dxa"/>
            <w:noWrap/>
            <w:vAlign w:val="center"/>
          </w:tcPr>
          <w:p w14:paraId="7461C04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51B7123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8D02ED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20929D0" w14:textId="77777777" w:rsidR="002B23B0" w:rsidRDefault="002B23B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5C085" w14:textId="77777777" w:rsidR="002B23B0" w:rsidRDefault="002B23B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76B62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F80DD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9EA3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5B2D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A19CC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C9C73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AAC7D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8008B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992C3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01A81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5B4A2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F88BD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D84FE" w14:textId="77777777" w:rsidR="005B0D9C" w:rsidRPr="002B23B0" w:rsidRDefault="005B0D9C" w:rsidP="005B0D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14:paraId="73E3BEF0" w14:textId="77777777" w:rsidR="005B0D9C" w:rsidRPr="000104FA" w:rsidRDefault="005B0D9C" w:rsidP="005B0D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3210603" w14:textId="77777777" w:rsidR="005B0D9C" w:rsidRPr="000104FA" w:rsidRDefault="005B0D9C" w:rsidP="005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24F04848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3111A590" w14:textId="77777777" w:rsidR="0083046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D0940A9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2417A" w14:textId="77777777" w:rsidR="005B0D9C" w:rsidRPr="005B0D9C" w:rsidRDefault="004740F4" w:rsidP="005B0D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0F4">
        <w:rPr>
          <w:rFonts w:ascii="Times New Roman" w:hAnsi="Times New Roman" w:cs="Times New Roman"/>
          <w:b/>
          <w:bCs/>
        </w:rPr>
        <w:t>11г клас, специалност Електронна търговия с класен р-л Венцислав Данчев</w:t>
      </w:r>
    </w:p>
    <w:p w14:paraId="6C96B3FE" w14:textId="77777777" w:rsidR="005B0D9C" w:rsidRDefault="005B0D9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41" w:type="dxa"/>
        <w:jc w:val="center"/>
        <w:tblLook w:val="04A0" w:firstRow="1" w:lastRow="0" w:firstColumn="1" w:lastColumn="0" w:noHBand="0" w:noVBand="1"/>
      </w:tblPr>
      <w:tblGrid>
        <w:gridCol w:w="3261"/>
        <w:gridCol w:w="1476"/>
        <w:gridCol w:w="1476"/>
        <w:gridCol w:w="1476"/>
        <w:gridCol w:w="1476"/>
        <w:gridCol w:w="1476"/>
      </w:tblGrid>
      <w:tr w:rsidR="00B9252F" w:rsidRPr="004740F4" w14:paraId="6549ED25" w14:textId="77777777" w:rsidTr="00B9252F">
        <w:trPr>
          <w:trHeight w:val="557"/>
          <w:jc w:val="center"/>
        </w:trPr>
        <w:tc>
          <w:tcPr>
            <w:tcW w:w="3261" w:type="dxa"/>
            <w:vAlign w:val="center"/>
            <w:hideMark/>
          </w:tcPr>
          <w:p w14:paraId="6C840CD5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20ED476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9DA3122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9BCDF3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E38D2FF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0353C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BB2F781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CDD864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2F36DF0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CD6288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9252F" w:rsidRPr="004740F4" w14:paraId="30D876EB" w14:textId="77777777" w:rsidTr="007B1491">
        <w:trPr>
          <w:trHeight w:val="552"/>
          <w:jc w:val="center"/>
        </w:trPr>
        <w:tc>
          <w:tcPr>
            <w:tcW w:w="3261" w:type="dxa"/>
            <w:noWrap/>
            <w:vAlign w:val="center"/>
            <w:hideMark/>
          </w:tcPr>
          <w:p w14:paraId="601B9A4D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1DFB717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23C8E8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8341ED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90037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E27C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3A143A4" w14:textId="77777777" w:rsidTr="007B1491">
        <w:trPr>
          <w:trHeight w:val="290"/>
          <w:jc w:val="center"/>
        </w:trPr>
        <w:tc>
          <w:tcPr>
            <w:tcW w:w="3261" w:type="dxa"/>
            <w:noWrap/>
            <w:vAlign w:val="center"/>
            <w:hideMark/>
          </w:tcPr>
          <w:p w14:paraId="7B56E371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4F60709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CC4B8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579C7B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BEEA8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DCC59E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557B60A" w14:textId="77777777" w:rsidTr="007B1491">
        <w:trPr>
          <w:trHeight w:val="238"/>
          <w:jc w:val="center"/>
        </w:trPr>
        <w:tc>
          <w:tcPr>
            <w:tcW w:w="3261" w:type="dxa"/>
            <w:noWrap/>
            <w:vAlign w:val="center"/>
            <w:hideMark/>
          </w:tcPr>
          <w:p w14:paraId="4CACACD0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176E974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AE785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84AF9D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5EB5D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720C8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A76A5F8" w14:textId="77777777" w:rsidTr="007B1491">
        <w:trPr>
          <w:trHeight w:val="172"/>
          <w:jc w:val="center"/>
        </w:trPr>
        <w:tc>
          <w:tcPr>
            <w:tcW w:w="3261" w:type="dxa"/>
            <w:noWrap/>
            <w:vAlign w:val="center"/>
            <w:hideMark/>
          </w:tcPr>
          <w:p w14:paraId="70EF8867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3050D16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77E2B2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4AE6C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A84A8E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4F7C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5276DF0" w14:textId="77777777" w:rsidTr="007B1491">
        <w:trPr>
          <w:trHeight w:val="552"/>
          <w:jc w:val="center"/>
        </w:trPr>
        <w:tc>
          <w:tcPr>
            <w:tcW w:w="3261" w:type="dxa"/>
            <w:noWrap/>
            <w:vAlign w:val="center"/>
            <w:hideMark/>
          </w:tcPr>
          <w:p w14:paraId="64C9F9F3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A1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1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3386DDD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7F9063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76FB9D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6439CC8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68BD0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3FBAC5F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54B147DC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91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301E9B3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134593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4FE94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B50F2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13143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72E40838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9106E1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365C16F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9B47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BCC53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1E6D19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030BA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7CD0E60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311C4FC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262D031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DD8BD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94A66D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57EE4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5C8E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6115ED8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0AD34E4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ство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6FD2FB9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C0BF91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25F208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670821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53C518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1FF2912E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43706F64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Счетоводство на предприятието - 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 ОтПП</w:t>
            </w:r>
          </w:p>
        </w:tc>
        <w:tc>
          <w:tcPr>
            <w:tcW w:w="1476" w:type="dxa"/>
            <w:noWrap/>
            <w:vAlign w:val="center"/>
          </w:tcPr>
          <w:p w14:paraId="4B6E30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563AF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021396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2E6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6ADEC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9E35AEC" w14:textId="77777777" w:rsidTr="007B1491">
        <w:trPr>
          <w:trHeight w:val="310"/>
          <w:jc w:val="center"/>
        </w:trPr>
        <w:tc>
          <w:tcPr>
            <w:tcW w:w="3261" w:type="dxa"/>
            <w:vAlign w:val="center"/>
            <w:hideMark/>
          </w:tcPr>
          <w:p w14:paraId="37B84D6E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 гр.</w:t>
            </w:r>
          </w:p>
        </w:tc>
        <w:tc>
          <w:tcPr>
            <w:tcW w:w="1476" w:type="dxa"/>
            <w:noWrap/>
            <w:vAlign w:val="center"/>
          </w:tcPr>
          <w:p w14:paraId="347F45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A8CF8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E8BD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8B7A57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54022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0F6A51B" w14:textId="77777777" w:rsidTr="007B1491">
        <w:trPr>
          <w:trHeight w:val="258"/>
          <w:jc w:val="center"/>
        </w:trPr>
        <w:tc>
          <w:tcPr>
            <w:tcW w:w="3261" w:type="dxa"/>
            <w:vAlign w:val="center"/>
            <w:hideMark/>
          </w:tcPr>
          <w:p w14:paraId="5223F7E2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II гр.</w:t>
            </w:r>
          </w:p>
        </w:tc>
        <w:tc>
          <w:tcPr>
            <w:tcW w:w="1476" w:type="dxa"/>
            <w:noWrap/>
            <w:vAlign w:val="center"/>
          </w:tcPr>
          <w:p w14:paraId="48E9855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AE796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747A3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880D43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159113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12E8100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128B7C8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търговия СПП I - II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21F254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E5384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AC14C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FA6F64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43F58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9252F" w:rsidRPr="004740F4" w14:paraId="72E288BC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6017B1BE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технологии СПП I-ва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080AB09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D24B61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6B780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9E7E02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E586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AD02F08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77A4974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технологии СПП II-ра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004C1F6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35CF36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FF2997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F6A41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02C86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B0D0CB3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FA8FE2E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</w:rPr>
            </w:pPr>
            <w:r w:rsidRPr="007B1491">
              <w:rPr>
                <w:rFonts w:ascii="Times New Roman" w:hAnsi="Times New Roman" w:cs="Times New Roman"/>
                <w:b/>
              </w:rPr>
              <w:t xml:space="preserve">Икономика на търговията СПП </w:t>
            </w:r>
          </w:p>
        </w:tc>
        <w:tc>
          <w:tcPr>
            <w:tcW w:w="1476" w:type="dxa"/>
            <w:noWrap/>
            <w:vAlign w:val="center"/>
          </w:tcPr>
          <w:p w14:paraId="612BEDF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D562DD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28B77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B142D5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1B86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54FF033F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EAD1B99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техника на търговските плащания СПП </w:t>
            </w:r>
          </w:p>
        </w:tc>
        <w:tc>
          <w:tcPr>
            <w:tcW w:w="1476" w:type="dxa"/>
            <w:noWrap/>
            <w:vAlign w:val="center"/>
          </w:tcPr>
          <w:p w14:paraId="02089E1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FA4B1C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C45746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F014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C31290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B92E145" w14:textId="77777777" w:rsidTr="007B1491">
        <w:trPr>
          <w:trHeight w:val="338"/>
          <w:jc w:val="center"/>
        </w:trPr>
        <w:tc>
          <w:tcPr>
            <w:tcW w:w="3261" w:type="dxa"/>
            <w:vAlign w:val="center"/>
            <w:hideMark/>
          </w:tcPr>
          <w:p w14:paraId="562C79B4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 СПП </w:t>
            </w:r>
          </w:p>
        </w:tc>
        <w:tc>
          <w:tcPr>
            <w:tcW w:w="1476" w:type="dxa"/>
            <w:noWrap/>
            <w:vAlign w:val="center"/>
          </w:tcPr>
          <w:p w14:paraId="0345C4D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69DF6E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16B52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32F3AA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65E9208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527D12DE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CD8ED4F" w14:textId="77777777" w:rsidR="00B9252F" w:rsidRPr="004740F4" w:rsidRDefault="00B9252F" w:rsidP="00E1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База от данни-у</w:t>
            </w:r>
            <w:r w:rsidR="00E111D9">
              <w:rPr>
                <w:rFonts w:ascii="Times New Roman" w:hAnsi="Times New Roman" w:cs="Times New Roman"/>
                <w:b/>
                <w:sz w:val="24"/>
                <w:szCs w:val="24"/>
              </w:rPr>
              <w:t>чебна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I - II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7914AFF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B050E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C1C9F9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123060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57AAE76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0B9834B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2349B96C" w14:textId="77777777" w:rsidR="00B9252F" w:rsidRPr="007B1491" w:rsidRDefault="00B9252F" w:rsidP="00A1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учебно предприятие-уч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ва гр.</w:t>
            </w:r>
          </w:p>
        </w:tc>
        <w:tc>
          <w:tcPr>
            <w:tcW w:w="1476" w:type="dxa"/>
            <w:noWrap/>
            <w:vAlign w:val="center"/>
          </w:tcPr>
          <w:p w14:paraId="5E5B37D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C7A9B4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1476" w:type="dxa"/>
            <w:vAlign w:val="center"/>
          </w:tcPr>
          <w:p w14:paraId="36A4FBD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25F494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8B8D5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1D301F0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07EE9B6F" w14:textId="77777777" w:rsidR="00B9252F" w:rsidRPr="007B1491" w:rsidRDefault="00B9252F" w:rsidP="00E11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учебно предприятие-уч</w:t>
            </w:r>
            <w:r w:rsidR="00E111D9"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II-ра гр.</w:t>
            </w:r>
          </w:p>
        </w:tc>
        <w:tc>
          <w:tcPr>
            <w:tcW w:w="1476" w:type="dxa"/>
            <w:noWrap/>
            <w:vAlign w:val="center"/>
          </w:tcPr>
          <w:p w14:paraId="67CD93D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AE7B5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BFCF8B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1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476" w:type="dxa"/>
            <w:vAlign w:val="center"/>
          </w:tcPr>
          <w:p w14:paraId="0D89CDC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A833A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E56F3BC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36FE0D5C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технологии-уч. практика РПП I - ва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4B534C9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5AE830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E6015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30.4.2025</w:t>
            </w:r>
          </w:p>
        </w:tc>
        <w:tc>
          <w:tcPr>
            <w:tcW w:w="1476" w:type="dxa"/>
            <w:vAlign w:val="center"/>
          </w:tcPr>
          <w:p w14:paraId="6CCDE68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211C24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40614B66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18D15A40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уеб технологии-уч. практика РПП </w:t>
            </w: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328012E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21.2.2025</w:t>
            </w:r>
          </w:p>
        </w:tc>
        <w:tc>
          <w:tcPr>
            <w:tcW w:w="1476" w:type="dxa"/>
            <w:vAlign w:val="center"/>
          </w:tcPr>
          <w:p w14:paraId="766216F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17BC8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937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7BC5DA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965454" w14:textId="77777777" w:rsidR="00603C2E" w:rsidRPr="00F205C8" w:rsidRDefault="00603C2E" w:rsidP="00603C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205C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14:paraId="752E1745" w14:textId="77777777" w:rsidR="00603C2E" w:rsidRPr="000104FA" w:rsidRDefault="00603C2E" w:rsidP="00603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43F9C8B" w14:textId="77777777" w:rsidR="00603C2E" w:rsidRPr="000104FA" w:rsidRDefault="00603C2E" w:rsidP="0060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765385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12E61A1" w14:textId="77777777" w:rsidR="00603C2E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B642E0A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6F33A" w14:textId="77777777" w:rsidR="00603C2E" w:rsidRPr="00A71837" w:rsidRDefault="00A71837" w:rsidP="00603C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1837">
        <w:rPr>
          <w:rFonts w:ascii="Times New Roman" w:hAnsi="Times New Roman" w:cs="Times New Roman"/>
          <w:b/>
          <w:bCs/>
        </w:rPr>
        <w:t>12а клас, специалност Икономическа информатика с класен р-л Теодора Иванова-Василева</w:t>
      </w:r>
    </w:p>
    <w:p w14:paraId="45EDB762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476"/>
        <w:gridCol w:w="1476"/>
        <w:gridCol w:w="1476"/>
      </w:tblGrid>
      <w:tr w:rsidR="00542AC1" w:rsidRPr="00A71837" w14:paraId="7AA4CE38" w14:textId="77777777" w:rsidTr="00B9252F">
        <w:trPr>
          <w:trHeight w:val="557"/>
          <w:jc w:val="center"/>
        </w:trPr>
        <w:tc>
          <w:tcPr>
            <w:tcW w:w="5665" w:type="dxa"/>
            <w:vAlign w:val="center"/>
            <w:hideMark/>
          </w:tcPr>
          <w:p w14:paraId="4BA11719" w14:textId="77777777" w:rsidR="00542AC1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DFFF484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5F54755F" w14:textId="77777777" w:rsidR="00542AC1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279C72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8A9A092" w14:textId="77777777" w:rsidR="00542AC1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1F51B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A55" w:rsidRPr="00A71837" w14:paraId="3A02312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F882A2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45C55AD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F3B4AB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0AF23E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641B5B1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125BC1C" w14:textId="77777777" w:rsidR="00472A55" w:rsidRPr="00F236B9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1FAE1E18" w14:textId="77777777" w:rsidR="00472A55" w:rsidRPr="00472A55" w:rsidRDefault="00472A55" w:rsidP="0091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75C540B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B512C4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4BA01DC0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882FC12" w14:textId="77777777" w:rsidR="00472A55" w:rsidRPr="00F236B9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руски 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476" w:type="dxa"/>
            <w:noWrap/>
            <w:vAlign w:val="center"/>
          </w:tcPr>
          <w:p w14:paraId="240CE92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E5A246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32B6E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F789B0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58A23A6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76" w:type="dxa"/>
            <w:noWrap/>
            <w:vAlign w:val="center"/>
          </w:tcPr>
          <w:p w14:paraId="62A832C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9AFD0B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E68B3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9E27B7D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30E0E6D0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3F039008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6B94DEA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EEB6A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323FB4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0A83B2F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70F34C9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0CD565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076A85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31AFED6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66C849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 ОтПП</w:t>
            </w:r>
          </w:p>
        </w:tc>
        <w:tc>
          <w:tcPr>
            <w:tcW w:w="1476" w:type="dxa"/>
            <w:noWrap/>
            <w:vAlign w:val="center"/>
          </w:tcPr>
          <w:p w14:paraId="5C26DFC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A64E1F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3D8B6F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9E8214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DAF2598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3342077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7264D5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3727B1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6E1365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95276EB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-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ОтПП</w:t>
            </w:r>
          </w:p>
        </w:tc>
        <w:tc>
          <w:tcPr>
            <w:tcW w:w="1476" w:type="dxa"/>
            <w:noWrap/>
            <w:vAlign w:val="center"/>
          </w:tcPr>
          <w:p w14:paraId="0BA8D71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75025EE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8CC0B7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C0E9A5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58EF6EF7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Икономическа информатика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7480EA1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0A292C9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7E5F5AC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41A3F48C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37446ADA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Икономическа информатика СПП II - 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56C4063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92F175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EA02B24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6265E962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49E96AF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1ABA345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477C66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20419F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A470DE1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7AB732B5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II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61214F59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5EE047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2D273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20BE4DE0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62EC257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СПП</w:t>
            </w:r>
          </w:p>
        </w:tc>
        <w:tc>
          <w:tcPr>
            <w:tcW w:w="1476" w:type="dxa"/>
            <w:noWrap/>
            <w:vAlign w:val="center"/>
          </w:tcPr>
          <w:p w14:paraId="18670175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2AF9F33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67B3C1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922569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3FBE5155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ионални приложни програми – учебна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0343043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D069A9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66359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677E002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0561BBCD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ионални приложни програми – учебна практика СПП II - 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16E572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111548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0E5443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3228378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FD96C45" w14:textId="77777777" w:rsidR="00472A55" w:rsidRPr="00A71837" w:rsidRDefault="00472A55" w:rsidP="009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Уеб диза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йн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I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231B47BE" w14:textId="77777777" w:rsidR="00472A55" w:rsidRPr="00472A55" w:rsidRDefault="00472A55" w:rsidP="008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89C1219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66F2D4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66D8C69B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4BE84915" w14:textId="77777777" w:rsidR="00472A55" w:rsidRPr="00A71837" w:rsidRDefault="00472A55" w:rsidP="009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Уеб диза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 - уч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ебна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II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29488631" w14:textId="77777777" w:rsidR="00472A55" w:rsidRPr="00472A55" w:rsidRDefault="00860B01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E50DE4A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6CAA9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A7BF93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5481628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електронна търговия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учебна практика СПП I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5986BAF2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0BEBB85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02C9C7B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3EE342B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6115A23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електронна търговия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учебна практика СПП II-ра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5FC873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DB6EF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3DDA57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54541310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C248E" w14:textId="77777777" w:rsidR="006C4F45" w:rsidRPr="002B23B0" w:rsidRDefault="006C4F45" w:rsidP="006C4F4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14:paraId="27C329F6" w14:textId="77777777" w:rsidR="006C4F45" w:rsidRPr="000104FA" w:rsidRDefault="006C4F45" w:rsidP="006C4F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52D9C0F" w14:textId="77777777" w:rsidR="006C4F45" w:rsidRPr="000104FA" w:rsidRDefault="006C4F45" w:rsidP="006C4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1C8AF2F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4AF57FB5" w14:textId="77777777" w:rsidR="006C4F45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4731103B" w14:textId="77777777" w:rsidR="006C4F45" w:rsidRDefault="006C4F45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87A3B" w14:textId="77777777" w:rsidR="006C4F45" w:rsidRPr="00C07998" w:rsidRDefault="00C07998" w:rsidP="006C4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998">
        <w:rPr>
          <w:rFonts w:ascii="Times New Roman" w:hAnsi="Times New Roman" w:cs="Times New Roman"/>
          <w:b/>
          <w:bCs/>
          <w:sz w:val="24"/>
          <w:szCs w:val="24"/>
        </w:rPr>
        <w:t>12б клас, специалност Оперативно счетоводство с класен р-л Даниела Цонева</w:t>
      </w:r>
    </w:p>
    <w:p w14:paraId="3785F842" w14:textId="77777777" w:rsidR="006C4F45" w:rsidRDefault="006C4F45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553"/>
        <w:gridCol w:w="7"/>
        <w:gridCol w:w="1552"/>
        <w:gridCol w:w="7"/>
      </w:tblGrid>
      <w:tr w:rsidR="0054280A" w:rsidRPr="00C07998" w14:paraId="01F0C075" w14:textId="77777777" w:rsidTr="004D6DCA">
        <w:trPr>
          <w:trHeight w:val="529"/>
          <w:jc w:val="center"/>
        </w:trPr>
        <w:tc>
          <w:tcPr>
            <w:tcW w:w="5240" w:type="dxa"/>
            <w:vAlign w:val="center"/>
            <w:hideMark/>
          </w:tcPr>
          <w:p w14:paraId="2991D91D" w14:textId="77777777" w:rsidR="0054280A" w:rsidRPr="00A71837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59" w:type="dxa"/>
            <w:hideMark/>
          </w:tcPr>
          <w:p w14:paraId="5B42FEE8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560" w:type="dxa"/>
            <w:gridSpan w:val="2"/>
            <w:hideMark/>
          </w:tcPr>
          <w:p w14:paraId="3439EE29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72799B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14:paraId="1BAFF991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05E360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5505" w:rsidRPr="00C07998" w14:paraId="4F2122A2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C13EF2C" w14:textId="77777777" w:rsidR="00095505" w:rsidRPr="00C07998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  <w:noWrap/>
            <w:vAlign w:val="center"/>
          </w:tcPr>
          <w:p w14:paraId="73CB13F8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8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50CA0FA3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C6C930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05" w:rsidRPr="00C07998" w14:paraId="054C9EEA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53A85C8" w14:textId="77777777" w:rsidR="00095505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немски език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12B16D4" w14:textId="77777777" w:rsidR="00095505" w:rsidRPr="00C07998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руски </w:t>
            </w: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559" w:type="dxa"/>
            <w:noWrap/>
            <w:vAlign w:val="center"/>
          </w:tcPr>
          <w:p w14:paraId="1D17C6AB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D8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342D4724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0F12AF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18ECC245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67793A9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noWrap/>
            <w:vAlign w:val="center"/>
          </w:tcPr>
          <w:p w14:paraId="30C9ACE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43FB62B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74B9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F714D4F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DE58AB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 образование </w:t>
            </w:r>
          </w:p>
        </w:tc>
        <w:tc>
          <w:tcPr>
            <w:tcW w:w="1559" w:type="dxa"/>
            <w:noWrap/>
            <w:vAlign w:val="center"/>
          </w:tcPr>
          <w:p w14:paraId="7A064F8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F27280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381B03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0FD9826D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8AF961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559" w:type="dxa"/>
            <w:noWrap/>
            <w:vAlign w:val="center"/>
          </w:tcPr>
          <w:p w14:paraId="531C866E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85E00A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194BE694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77C06173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66D4E1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 ОтПП </w:t>
            </w:r>
          </w:p>
        </w:tc>
        <w:tc>
          <w:tcPr>
            <w:tcW w:w="1559" w:type="dxa"/>
            <w:noWrap/>
            <w:vAlign w:val="center"/>
          </w:tcPr>
          <w:p w14:paraId="4A598E9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8BF0BB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3170C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56DF170A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A676CD8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Счетоводство на предприятието СПП </w:t>
            </w:r>
          </w:p>
        </w:tc>
        <w:tc>
          <w:tcPr>
            <w:tcW w:w="1559" w:type="dxa"/>
            <w:noWrap/>
            <w:vAlign w:val="center"/>
          </w:tcPr>
          <w:p w14:paraId="5CC75BE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71CB687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3598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BC7F02B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783C9E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 СПП</w:t>
            </w:r>
          </w:p>
        </w:tc>
        <w:tc>
          <w:tcPr>
            <w:tcW w:w="1559" w:type="dxa"/>
            <w:noWrap/>
            <w:vAlign w:val="center"/>
          </w:tcPr>
          <w:p w14:paraId="25E572A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E6BE19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BAE3F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79E34189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0556403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Банково счетоводство СПП</w:t>
            </w:r>
          </w:p>
        </w:tc>
        <w:tc>
          <w:tcPr>
            <w:tcW w:w="1559" w:type="dxa"/>
            <w:noWrap/>
            <w:vAlign w:val="center"/>
          </w:tcPr>
          <w:p w14:paraId="36EA780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C0B22BE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40C571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414AFCC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E561B89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 счетов</w:t>
            </w:r>
            <w:r w:rsidR="00FB48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дство СПП</w:t>
            </w:r>
          </w:p>
        </w:tc>
        <w:tc>
          <w:tcPr>
            <w:tcW w:w="1559" w:type="dxa"/>
            <w:noWrap/>
            <w:vAlign w:val="center"/>
          </w:tcPr>
          <w:p w14:paraId="686B067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CE52B06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2EB06CC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F7028F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74CFD48D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</w:t>
            </w:r>
          </w:p>
        </w:tc>
        <w:tc>
          <w:tcPr>
            <w:tcW w:w="1559" w:type="dxa"/>
            <w:noWrap/>
            <w:vAlign w:val="center"/>
          </w:tcPr>
          <w:p w14:paraId="641A0DE5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569400F4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F566A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11131662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5CDFDE06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I ва гр.</w:t>
            </w:r>
          </w:p>
        </w:tc>
        <w:tc>
          <w:tcPr>
            <w:tcW w:w="1559" w:type="dxa"/>
            <w:noWrap/>
            <w:vAlign w:val="center"/>
          </w:tcPr>
          <w:p w14:paraId="13556DA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F5CD24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FC88A6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6C9794E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44E6B6B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 II ра гр.</w:t>
            </w:r>
          </w:p>
        </w:tc>
        <w:tc>
          <w:tcPr>
            <w:tcW w:w="1559" w:type="dxa"/>
            <w:noWrap/>
            <w:vAlign w:val="center"/>
          </w:tcPr>
          <w:p w14:paraId="6F7BBC17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8EB9E7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BFD0D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70AB568F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E37DF6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Банково счетоводство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559" w:type="dxa"/>
            <w:noWrap/>
            <w:vAlign w:val="center"/>
          </w:tcPr>
          <w:p w14:paraId="108129B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629072D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0512B4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2398100C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78249D9D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 счетов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559" w:type="dxa"/>
            <w:noWrap/>
            <w:vAlign w:val="center"/>
          </w:tcPr>
          <w:p w14:paraId="2FBF7F0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07823A6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7BFC92C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DA70195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BAC6CE9" w14:textId="77777777" w:rsidR="00D86F0B" w:rsidRPr="00D70AC6" w:rsidRDefault="00D86F0B" w:rsidP="00D86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Компютърна обработка на финансово-счетоводната информация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учебна</w:t>
            </w: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ика</w:t>
            </w: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II гр.</w:t>
            </w:r>
          </w:p>
        </w:tc>
        <w:tc>
          <w:tcPr>
            <w:tcW w:w="1559" w:type="dxa"/>
            <w:noWrap/>
            <w:vAlign w:val="center"/>
          </w:tcPr>
          <w:p w14:paraId="40DAE43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872B77A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53F58974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4E7C48A0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5AF46DD2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 учебна практика -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СПП</w:t>
            </w:r>
          </w:p>
        </w:tc>
        <w:tc>
          <w:tcPr>
            <w:tcW w:w="1559" w:type="dxa"/>
            <w:noWrap/>
            <w:vAlign w:val="center"/>
          </w:tcPr>
          <w:p w14:paraId="6E25F012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4077DA2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F7D39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7C" w:rsidRPr="00C07998" w14:paraId="37B3BAFC" w14:textId="77777777" w:rsidTr="00D86F0B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0FB11FF" w14:textId="77777777" w:rsidR="00FB487C" w:rsidRPr="00C07998" w:rsidRDefault="00FB487C" w:rsidP="00FB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 учебна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РПП</w:t>
            </w:r>
          </w:p>
        </w:tc>
        <w:tc>
          <w:tcPr>
            <w:tcW w:w="1559" w:type="dxa"/>
            <w:noWrap/>
            <w:vAlign w:val="center"/>
          </w:tcPr>
          <w:p w14:paraId="0AEE1E62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C1058A9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263B0A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051932E9" w14:textId="77777777" w:rsidR="00BC18AB" w:rsidRDefault="00BC18AB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2C2D48F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614976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A4C3A10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95C5DF2" w14:textId="77777777" w:rsidR="004246CC" w:rsidRPr="002B23B0" w:rsidRDefault="004246CC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7312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14:paraId="378CB022" w14:textId="77777777" w:rsidR="004246CC" w:rsidRPr="000104FA" w:rsidRDefault="004246CC" w:rsidP="00424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B4DCA11" w14:textId="77777777" w:rsidR="004246CC" w:rsidRPr="000104FA" w:rsidRDefault="004246CC" w:rsidP="0042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24DAD1D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на к</w:t>
      </w:r>
      <w:r w:rsidR="00B71014">
        <w:rPr>
          <w:rFonts w:ascii="Times New Roman" w:hAnsi="Times New Roman" w:cs="Times New Roman"/>
          <w:sz w:val="28"/>
          <w:szCs w:val="28"/>
        </w:rPr>
        <w:t>онтрол</w:t>
      </w:r>
      <w:r w:rsidRPr="008C09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ите работи за втория учебен срок</w:t>
      </w:r>
    </w:p>
    <w:p w14:paraId="58F7218D" w14:textId="77777777" w:rsidR="004246CC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BCF0D45" w14:textId="77777777" w:rsidR="004246CC" w:rsidRDefault="004246C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CCAE2" w14:textId="77777777" w:rsidR="004246CC" w:rsidRPr="00BC18AB" w:rsidRDefault="00BC18AB" w:rsidP="004246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18AB">
        <w:rPr>
          <w:rFonts w:ascii="Times New Roman" w:hAnsi="Times New Roman" w:cs="Times New Roman"/>
          <w:b/>
          <w:bCs/>
        </w:rPr>
        <w:t>12в клас, специалност Икономика и мениджмънт с класен р-л Диана Дончева-Станчева</w:t>
      </w:r>
    </w:p>
    <w:p w14:paraId="4440307E" w14:textId="77777777" w:rsidR="004246CC" w:rsidRDefault="004246C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60" w:type="dxa"/>
        <w:jc w:val="center"/>
        <w:tblLook w:val="04A0" w:firstRow="1" w:lastRow="0" w:firstColumn="1" w:lastColumn="0" w:noHBand="0" w:noVBand="1"/>
      </w:tblPr>
      <w:tblGrid>
        <w:gridCol w:w="6232"/>
        <w:gridCol w:w="1476"/>
        <w:gridCol w:w="1476"/>
        <w:gridCol w:w="1476"/>
      </w:tblGrid>
      <w:tr w:rsidR="00E245EE" w:rsidRPr="00BC18AB" w14:paraId="1EAFFE0C" w14:textId="77777777" w:rsidTr="00E245EE">
        <w:trPr>
          <w:trHeight w:val="557"/>
          <w:jc w:val="center"/>
        </w:trPr>
        <w:tc>
          <w:tcPr>
            <w:tcW w:w="6232" w:type="dxa"/>
            <w:vAlign w:val="center"/>
            <w:hideMark/>
          </w:tcPr>
          <w:p w14:paraId="6D913D4B" w14:textId="77777777" w:rsidR="00E245EE" w:rsidRPr="00A71837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7E9592F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E0F527D" w14:textId="77777777" w:rsidR="00E245EE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DC6D56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F5B539B" w14:textId="77777777" w:rsidR="00E245EE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A35992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5680" w:rsidRPr="00BC18AB" w14:paraId="2EDFB093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0B1DB30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232AF8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D85C2B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C9291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64C7A1A8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685C075" w14:textId="77777777" w:rsidR="00A15680" w:rsidRPr="00F236B9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6435262A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605F50B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96946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3B896575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991A85C" w14:textId="77777777" w:rsidR="00A15680" w:rsidRPr="00F236B9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руски 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476" w:type="dxa"/>
            <w:noWrap/>
            <w:vAlign w:val="center"/>
          </w:tcPr>
          <w:p w14:paraId="43F4B4B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DC52AB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00499B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06F2797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210615E5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76" w:type="dxa"/>
            <w:noWrap/>
            <w:vAlign w:val="center"/>
          </w:tcPr>
          <w:p w14:paraId="0182A43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BE3C541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C13033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0BA210CE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034E9C7B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79D5DF3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CE22F16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35163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E68DDB0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36B53A0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27740216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80BB1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D973F6B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3041F3B6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780D7F7A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и управление на предприятията СПП</w:t>
            </w:r>
          </w:p>
        </w:tc>
        <w:tc>
          <w:tcPr>
            <w:tcW w:w="1476" w:type="dxa"/>
            <w:noWrap/>
            <w:vAlign w:val="center"/>
          </w:tcPr>
          <w:p w14:paraId="38E063A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5BF315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989384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2FC8F6AA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D2F4BC1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СПП</w:t>
            </w:r>
          </w:p>
        </w:tc>
        <w:tc>
          <w:tcPr>
            <w:tcW w:w="1476" w:type="dxa"/>
            <w:noWrap/>
            <w:vAlign w:val="center"/>
          </w:tcPr>
          <w:p w14:paraId="4A7A259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B021E0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B45CCA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710CEA8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4BABA2FC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СПП</w:t>
            </w:r>
          </w:p>
        </w:tc>
        <w:tc>
          <w:tcPr>
            <w:tcW w:w="1476" w:type="dxa"/>
            <w:noWrap/>
            <w:vAlign w:val="center"/>
          </w:tcPr>
          <w:p w14:paraId="1298857A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0454A5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41240C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7C7B954E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AD4D347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01BA393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032A91B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13.3.2025</w:t>
            </w:r>
          </w:p>
        </w:tc>
        <w:tc>
          <w:tcPr>
            <w:tcW w:w="1476" w:type="dxa"/>
            <w:vAlign w:val="center"/>
          </w:tcPr>
          <w:p w14:paraId="128E69C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052F3F1D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2C1BD822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Икономика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на предприятията - учебна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</w:t>
            </w:r>
          </w:p>
        </w:tc>
        <w:tc>
          <w:tcPr>
            <w:tcW w:w="1476" w:type="dxa"/>
            <w:noWrap/>
            <w:vAlign w:val="center"/>
          </w:tcPr>
          <w:p w14:paraId="433F618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8C3A79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BAC1F0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497B3AF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009500C6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Разработване на бизнес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6F4B591C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8A67552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EF8A4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419B599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AD512C5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Финансово-икономически анализ и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 - учебна практика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</w:t>
            </w:r>
          </w:p>
        </w:tc>
        <w:tc>
          <w:tcPr>
            <w:tcW w:w="1476" w:type="dxa"/>
            <w:noWrap/>
            <w:vAlign w:val="center"/>
          </w:tcPr>
          <w:p w14:paraId="3B3DF35F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2AE5B4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F9AF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09C1BD5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795898AD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Функционални приложни програми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СПП I - II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56E62CD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753280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33219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695D117F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3FE497E4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Търговско 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3FA3D3A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AFC897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333AA2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76361750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32751B44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РПП</w:t>
            </w:r>
          </w:p>
        </w:tc>
        <w:tc>
          <w:tcPr>
            <w:tcW w:w="1476" w:type="dxa"/>
            <w:noWrap/>
            <w:vAlign w:val="center"/>
          </w:tcPr>
          <w:p w14:paraId="51A3C94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6DB73C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31B37BC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2.4.2025</w:t>
            </w:r>
          </w:p>
        </w:tc>
      </w:tr>
    </w:tbl>
    <w:p w14:paraId="1429472F" w14:textId="77777777" w:rsidR="004246CC" w:rsidRPr="005C45B8" w:rsidRDefault="004246CC" w:rsidP="00BC1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46CC" w:rsidRPr="005C45B8" w:rsidSect="00A71837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50"/>
    <w:rsid w:val="000104FA"/>
    <w:rsid w:val="00021B58"/>
    <w:rsid w:val="000336B4"/>
    <w:rsid w:val="00033BA5"/>
    <w:rsid w:val="00085364"/>
    <w:rsid w:val="00095505"/>
    <w:rsid w:val="000B7AB9"/>
    <w:rsid w:val="000E280D"/>
    <w:rsid w:val="000E4A9B"/>
    <w:rsid w:val="000E5DAF"/>
    <w:rsid w:val="000E5FE9"/>
    <w:rsid w:val="000F2CA1"/>
    <w:rsid w:val="000F643C"/>
    <w:rsid w:val="00130CB8"/>
    <w:rsid w:val="00131ADD"/>
    <w:rsid w:val="00194A11"/>
    <w:rsid w:val="001E4D23"/>
    <w:rsid w:val="001F4905"/>
    <w:rsid w:val="001F782E"/>
    <w:rsid w:val="00216428"/>
    <w:rsid w:val="00265CE5"/>
    <w:rsid w:val="00270AE0"/>
    <w:rsid w:val="0027151D"/>
    <w:rsid w:val="00275C46"/>
    <w:rsid w:val="002A0DBB"/>
    <w:rsid w:val="002A48A1"/>
    <w:rsid w:val="002B23B0"/>
    <w:rsid w:val="002E5CB2"/>
    <w:rsid w:val="002F4EA6"/>
    <w:rsid w:val="00306953"/>
    <w:rsid w:val="003236E4"/>
    <w:rsid w:val="00323840"/>
    <w:rsid w:val="0033423B"/>
    <w:rsid w:val="00343E17"/>
    <w:rsid w:val="00357148"/>
    <w:rsid w:val="0036659E"/>
    <w:rsid w:val="00396BD8"/>
    <w:rsid w:val="003B1199"/>
    <w:rsid w:val="003B38D0"/>
    <w:rsid w:val="003E2A18"/>
    <w:rsid w:val="003E60E2"/>
    <w:rsid w:val="003F1B75"/>
    <w:rsid w:val="003F7680"/>
    <w:rsid w:val="00422BDB"/>
    <w:rsid w:val="004246CC"/>
    <w:rsid w:val="004702E0"/>
    <w:rsid w:val="00472A55"/>
    <w:rsid w:val="004740F4"/>
    <w:rsid w:val="004776F0"/>
    <w:rsid w:val="0049182B"/>
    <w:rsid w:val="004A4BA6"/>
    <w:rsid w:val="004C020F"/>
    <w:rsid w:val="004D3550"/>
    <w:rsid w:val="004D61AB"/>
    <w:rsid w:val="004F0679"/>
    <w:rsid w:val="004F3C87"/>
    <w:rsid w:val="005020EA"/>
    <w:rsid w:val="00507201"/>
    <w:rsid w:val="00517052"/>
    <w:rsid w:val="00521B8F"/>
    <w:rsid w:val="00530FC0"/>
    <w:rsid w:val="0054169B"/>
    <w:rsid w:val="0054280A"/>
    <w:rsid w:val="00542AC1"/>
    <w:rsid w:val="0054476A"/>
    <w:rsid w:val="00564500"/>
    <w:rsid w:val="0058374A"/>
    <w:rsid w:val="005A2148"/>
    <w:rsid w:val="005A7392"/>
    <w:rsid w:val="005B0D9C"/>
    <w:rsid w:val="005B6B2E"/>
    <w:rsid w:val="005C2D77"/>
    <w:rsid w:val="005C45B8"/>
    <w:rsid w:val="005E363F"/>
    <w:rsid w:val="005F6FEB"/>
    <w:rsid w:val="00603C2E"/>
    <w:rsid w:val="006066F4"/>
    <w:rsid w:val="00610558"/>
    <w:rsid w:val="00636F76"/>
    <w:rsid w:val="006410F1"/>
    <w:rsid w:val="006556A7"/>
    <w:rsid w:val="006A0105"/>
    <w:rsid w:val="006A78E0"/>
    <w:rsid w:val="006B675F"/>
    <w:rsid w:val="006C24F3"/>
    <w:rsid w:val="006C4F45"/>
    <w:rsid w:val="006F1928"/>
    <w:rsid w:val="007063D3"/>
    <w:rsid w:val="00722228"/>
    <w:rsid w:val="007310B3"/>
    <w:rsid w:val="0075188C"/>
    <w:rsid w:val="0075220E"/>
    <w:rsid w:val="007905D6"/>
    <w:rsid w:val="0079316D"/>
    <w:rsid w:val="00797C94"/>
    <w:rsid w:val="007A423F"/>
    <w:rsid w:val="007B1491"/>
    <w:rsid w:val="007B3BD2"/>
    <w:rsid w:val="007C4766"/>
    <w:rsid w:val="007D0B5B"/>
    <w:rsid w:val="0080364D"/>
    <w:rsid w:val="00830468"/>
    <w:rsid w:val="00832C8E"/>
    <w:rsid w:val="00842A27"/>
    <w:rsid w:val="00857246"/>
    <w:rsid w:val="00860B01"/>
    <w:rsid w:val="00866E54"/>
    <w:rsid w:val="0088436B"/>
    <w:rsid w:val="0088474A"/>
    <w:rsid w:val="008B2315"/>
    <w:rsid w:val="008C0950"/>
    <w:rsid w:val="008C4A67"/>
    <w:rsid w:val="008D340A"/>
    <w:rsid w:val="009048AA"/>
    <w:rsid w:val="009118E3"/>
    <w:rsid w:val="009828E5"/>
    <w:rsid w:val="009873B7"/>
    <w:rsid w:val="009B0BED"/>
    <w:rsid w:val="009C2BC1"/>
    <w:rsid w:val="009D41E5"/>
    <w:rsid w:val="009E7729"/>
    <w:rsid w:val="00A15680"/>
    <w:rsid w:val="00A16907"/>
    <w:rsid w:val="00A31CB5"/>
    <w:rsid w:val="00A36B08"/>
    <w:rsid w:val="00A42357"/>
    <w:rsid w:val="00A646DB"/>
    <w:rsid w:val="00A64CCE"/>
    <w:rsid w:val="00A71837"/>
    <w:rsid w:val="00AD153D"/>
    <w:rsid w:val="00AF247C"/>
    <w:rsid w:val="00B0470B"/>
    <w:rsid w:val="00B23F0A"/>
    <w:rsid w:val="00B37A77"/>
    <w:rsid w:val="00B5309B"/>
    <w:rsid w:val="00B672CD"/>
    <w:rsid w:val="00B71014"/>
    <w:rsid w:val="00B76BA0"/>
    <w:rsid w:val="00B807CB"/>
    <w:rsid w:val="00B84ACE"/>
    <w:rsid w:val="00B9252F"/>
    <w:rsid w:val="00BB3C4B"/>
    <w:rsid w:val="00BC18AB"/>
    <w:rsid w:val="00BD14F4"/>
    <w:rsid w:val="00BF0892"/>
    <w:rsid w:val="00BF52E1"/>
    <w:rsid w:val="00C07998"/>
    <w:rsid w:val="00C15AC5"/>
    <w:rsid w:val="00C26BFB"/>
    <w:rsid w:val="00C34520"/>
    <w:rsid w:val="00C40858"/>
    <w:rsid w:val="00C62F33"/>
    <w:rsid w:val="00C7312E"/>
    <w:rsid w:val="00C822FA"/>
    <w:rsid w:val="00CC0EDD"/>
    <w:rsid w:val="00D40546"/>
    <w:rsid w:val="00D44BD9"/>
    <w:rsid w:val="00D54C5D"/>
    <w:rsid w:val="00D70AC6"/>
    <w:rsid w:val="00D84F1A"/>
    <w:rsid w:val="00D86F0B"/>
    <w:rsid w:val="00DA3A1F"/>
    <w:rsid w:val="00DB0A63"/>
    <w:rsid w:val="00DC4A4F"/>
    <w:rsid w:val="00DD6BC8"/>
    <w:rsid w:val="00DE2C28"/>
    <w:rsid w:val="00E111D9"/>
    <w:rsid w:val="00E13C67"/>
    <w:rsid w:val="00E245EE"/>
    <w:rsid w:val="00E500E7"/>
    <w:rsid w:val="00E86F82"/>
    <w:rsid w:val="00E9467F"/>
    <w:rsid w:val="00E96C19"/>
    <w:rsid w:val="00EB34C3"/>
    <w:rsid w:val="00EC135E"/>
    <w:rsid w:val="00ED1579"/>
    <w:rsid w:val="00EF7AA9"/>
    <w:rsid w:val="00F07769"/>
    <w:rsid w:val="00F10D27"/>
    <w:rsid w:val="00F205C8"/>
    <w:rsid w:val="00F236B9"/>
    <w:rsid w:val="00F25777"/>
    <w:rsid w:val="00F40F5B"/>
    <w:rsid w:val="00F83A68"/>
    <w:rsid w:val="00F9781D"/>
    <w:rsid w:val="00FB00CF"/>
    <w:rsid w:val="00FB487C"/>
    <w:rsid w:val="00FC1544"/>
    <w:rsid w:val="00FC4388"/>
    <w:rsid w:val="00FC56FA"/>
    <w:rsid w:val="00FD57BE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1096"/>
  <w15:chartTrackingRefBased/>
  <w15:docId w15:val="{52A17AFE-4709-4441-ADD5-C1A862D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62F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PGIU12</dc:creator>
  <cp:keywords/>
  <dc:description/>
  <cp:lastModifiedBy>А. Петкова</cp:lastModifiedBy>
  <cp:revision>3</cp:revision>
  <cp:lastPrinted>2025-02-13T10:31:00Z</cp:lastPrinted>
  <dcterms:created xsi:type="dcterms:W3CDTF">2025-02-13T11:01:00Z</dcterms:created>
  <dcterms:modified xsi:type="dcterms:W3CDTF">2025-02-13T12:28:00Z</dcterms:modified>
</cp:coreProperties>
</file>